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3C" w:rsidRPr="00FB2CE2" w:rsidRDefault="003D623C" w:rsidP="009E2310">
      <w:pPr>
        <w:shd w:val="clear" w:color="auto" w:fill="FFFFFF"/>
        <w:spacing w:before="72" w:line="240" w:lineRule="auto"/>
        <w:jc w:val="right"/>
        <w:rPr>
          <w:b/>
          <w:sz w:val="28"/>
          <w:szCs w:val="28"/>
        </w:rPr>
      </w:pPr>
    </w:p>
    <w:p w:rsidR="003D623C" w:rsidRPr="000B4C3A" w:rsidRDefault="003D623C" w:rsidP="009E2310">
      <w:pPr>
        <w:shd w:val="clear" w:color="auto" w:fill="FFFFFF"/>
        <w:spacing w:before="72" w:line="240" w:lineRule="auto"/>
        <w:jc w:val="center"/>
        <w:rPr>
          <w:b/>
          <w:sz w:val="4"/>
          <w:szCs w:val="4"/>
        </w:rPr>
      </w:pPr>
    </w:p>
    <w:p w:rsidR="003D623C" w:rsidRPr="000B4C3A" w:rsidRDefault="003D623C" w:rsidP="009E2310">
      <w:pPr>
        <w:pStyle w:val="1"/>
        <w:jc w:val="center"/>
        <w:rPr>
          <w:rFonts w:eastAsia="PMingLiU"/>
          <w:spacing w:val="40"/>
          <w:sz w:val="20"/>
          <w:szCs w:val="20"/>
        </w:rPr>
      </w:pPr>
      <w:r w:rsidRPr="000B4C3A">
        <w:rPr>
          <w:rFonts w:eastAsia="PMingLiU"/>
          <w:spacing w:val="40"/>
          <w:sz w:val="20"/>
          <w:szCs w:val="20"/>
        </w:rPr>
        <w:t>БЕЛГОРОДСКАЯ ОБЛАСТЬ</w:t>
      </w:r>
    </w:p>
    <w:p w:rsidR="003D623C" w:rsidRDefault="003D623C" w:rsidP="009E2310">
      <w:pPr>
        <w:pStyle w:val="4"/>
        <w:jc w:val="center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</w:t>
      </w:r>
    </w:p>
    <w:p w:rsidR="003D623C" w:rsidRDefault="003D623C" w:rsidP="009E2310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3D623C" w:rsidRPr="00D939EE" w:rsidRDefault="003D623C" w:rsidP="009E2310">
      <w:pPr>
        <w:pStyle w:val="4"/>
        <w:jc w:val="center"/>
        <w:rPr>
          <w:rFonts w:ascii="Arial Narrow" w:hAnsi="Arial Narrow"/>
          <w:sz w:val="40"/>
          <w:szCs w:val="40"/>
        </w:rPr>
      </w:pPr>
      <w:r w:rsidRPr="00D939EE"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3D623C" w:rsidRPr="00834B18" w:rsidRDefault="003D623C" w:rsidP="004061A1">
      <w:pPr>
        <w:spacing w:line="240" w:lineRule="auto"/>
        <w:jc w:val="center"/>
        <w:rPr>
          <w:sz w:val="10"/>
          <w:szCs w:val="10"/>
        </w:rPr>
      </w:pPr>
    </w:p>
    <w:p w:rsidR="003D623C" w:rsidRPr="00834B18" w:rsidRDefault="003D623C" w:rsidP="004061A1">
      <w:pPr>
        <w:pStyle w:val="3"/>
        <w:jc w:val="center"/>
        <w:rPr>
          <w:spacing w:val="48"/>
          <w:sz w:val="32"/>
          <w:szCs w:val="32"/>
        </w:rPr>
      </w:pPr>
      <w:r w:rsidRPr="00834B18">
        <w:rPr>
          <w:spacing w:val="48"/>
          <w:sz w:val="32"/>
          <w:szCs w:val="32"/>
        </w:rPr>
        <w:t>ПОСТАНОВЛЕНИЕ</w:t>
      </w:r>
    </w:p>
    <w:p w:rsidR="003D623C" w:rsidRDefault="003D623C" w:rsidP="003D623C">
      <w:pPr>
        <w:jc w:val="center"/>
      </w:pPr>
    </w:p>
    <w:p w:rsidR="003D623C" w:rsidRPr="007414B0" w:rsidRDefault="003D623C" w:rsidP="007414B0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3D623C" w:rsidRPr="00B54A89" w:rsidRDefault="009E2310" w:rsidP="003D623C">
      <w:pPr>
        <w:pStyle w:val="6"/>
        <w:rPr>
          <w:rFonts w:ascii="Arial" w:hAnsi="Arial" w:cs="Arial"/>
          <w:b w:val="0"/>
          <w:bCs w:val="0"/>
          <w:sz w:val="26"/>
          <w:szCs w:val="18"/>
        </w:rPr>
      </w:pPr>
      <w:r>
        <w:rPr>
          <w:rFonts w:ascii="Arial" w:hAnsi="Arial" w:cs="Arial"/>
          <w:b w:val="0"/>
          <w:bCs w:val="0"/>
          <w:sz w:val="26"/>
          <w:szCs w:val="18"/>
        </w:rPr>
        <w:t xml:space="preserve">  17 марта </w:t>
      </w:r>
      <w:r w:rsidR="004061A1">
        <w:rPr>
          <w:rFonts w:ascii="Arial" w:hAnsi="Arial" w:cs="Arial"/>
          <w:b w:val="0"/>
          <w:bCs w:val="0"/>
          <w:sz w:val="26"/>
          <w:szCs w:val="18"/>
        </w:rPr>
        <w:t>2025</w:t>
      </w:r>
      <w:r w:rsidR="003D623C">
        <w:rPr>
          <w:rFonts w:ascii="Arial" w:hAnsi="Arial" w:cs="Arial"/>
          <w:b w:val="0"/>
          <w:bCs w:val="0"/>
          <w:sz w:val="26"/>
          <w:szCs w:val="18"/>
        </w:rPr>
        <w:t xml:space="preserve"> </w:t>
      </w:r>
      <w:r w:rsidR="003D623C" w:rsidRPr="00B54A89">
        <w:rPr>
          <w:rFonts w:ascii="Arial" w:hAnsi="Arial" w:cs="Arial"/>
          <w:b w:val="0"/>
          <w:bCs w:val="0"/>
          <w:sz w:val="26"/>
          <w:szCs w:val="18"/>
        </w:rPr>
        <w:t xml:space="preserve">г.                                                           </w:t>
      </w:r>
      <w:r>
        <w:rPr>
          <w:rFonts w:ascii="Arial" w:hAnsi="Arial" w:cs="Arial"/>
          <w:b w:val="0"/>
          <w:bCs w:val="0"/>
          <w:sz w:val="26"/>
          <w:szCs w:val="18"/>
        </w:rPr>
        <w:t xml:space="preserve">                                № 29</w:t>
      </w:r>
    </w:p>
    <w:p w:rsidR="00CC77F4" w:rsidRPr="000C1B6E" w:rsidRDefault="00CC77F4" w:rsidP="003057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7F4" w:rsidRPr="000C1B6E" w:rsidRDefault="00CC77F4" w:rsidP="003057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77F4" w:rsidRPr="000C1B6E" w:rsidRDefault="00CC77F4" w:rsidP="003057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00"/>
      </w:tblPr>
      <w:tblGrid>
        <w:gridCol w:w="5495"/>
      </w:tblGrid>
      <w:tr w:rsidR="00CC77F4" w:rsidRPr="007F63A9" w:rsidTr="006D1DB3">
        <w:trPr>
          <w:trHeight w:val="946"/>
        </w:trPr>
        <w:tc>
          <w:tcPr>
            <w:tcW w:w="5495" w:type="dxa"/>
          </w:tcPr>
          <w:p w:rsidR="00CC77F4" w:rsidRPr="009B6623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6623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Плана мероприятий по противодействию коррупции в администрации </w:t>
            </w:r>
            <w:r w:rsidR="003D623C">
              <w:rPr>
                <w:rFonts w:ascii="Times New Roman" w:hAnsi="Times New Roman"/>
                <w:b/>
                <w:sz w:val="28"/>
                <w:szCs w:val="28"/>
              </w:rPr>
              <w:t>Коротковского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  <w:r w:rsidRPr="009B6623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«Корочанский р</w:t>
            </w:r>
            <w:r w:rsidR="004061A1">
              <w:rPr>
                <w:rFonts w:ascii="Times New Roman" w:hAnsi="Times New Roman"/>
                <w:b/>
                <w:sz w:val="28"/>
                <w:szCs w:val="28"/>
              </w:rPr>
              <w:t>айон»</w:t>
            </w:r>
            <w:r w:rsidR="00C85D8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на 2025</w:t>
            </w:r>
            <w:r w:rsidRPr="009B6623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CC77F4" w:rsidRDefault="00CC77F4" w:rsidP="003057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F28" w:rsidRDefault="00CA1F28" w:rsidP="003057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F28" w:rsidRPr="007F63A9" w:rsidRDefault="00CA1F28" w:rsidP="003057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7F4" w:rsidRPr="007F63A9" w:rsidRDefault="00CC77F4" w:rsidP="0030572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F63A9">
        <w:rPr>
          <w:rFonts w:ascii="Times New Roman" w:hAnsi="Times New Roman"/>
          <w:sz w:val="28"/>
          <w:szCs w:val="28"/>
        </w:rPr>
        <w:t>В соответствии</w:t>
      </w:r>
      <w:r w:rsidR="003D623C">
        <w:rPr>
          <w:rFonts w:ascii="Times New Roman" w:hAnsi="Times New Roman"/>
          <w:sz w:val="28"/>
          <w:szCs w:val="28"/>
        </w:rPr>
        <w:t xml:space="preserve"> с </w:t>
      </w:r>
      <w:r w:rsidRPr="007F63A9">
        <w:rPr>
          <w:rFonts w:ascii="Times New Roman" w:hAnsi="Times New Roman"/>
          <w:sz w:val="28"/>
          <w:szCs w:val="28"/>
        </w:rPr>
        <w:t>Федеральным законом от 25.12.2008 г. № 273-ФЗ «О противодействии коррупции»,</w:t>
      </w:r>
      <w:r w:rsidR="004061A1" w:rsidRPr="004061A1">
        <w:t xml:space="preserve"> </w:t>
      </w:r>
      <w:r w:rsidR="004061A1" w:rsidRPr="004061A1">
        <w:rPr>
          <w:rFonts w:ascii="Times New Roman" w:hAnsi="Times New Roman"/>
          <w:sz w:val="28"/>
          <w:szCs w:val="28"/>
        </w:rPr>
        <w:t>в целях обеспечения комплексного подхода к реализации мер по проти</w:t>
      </w:r>
      <w:r w:rsidR="00C85D8A">
        <w:rPr>
          <w:rFonts w:ascii="Times New Roman" w:hAnsi="Times New Roman"/>
          <w:sz w:val="28"/>
          <w:szCs w:val="28"/>
        </w:rPr>
        <w:t xml:space="preserve">водействию коррупции в </w:t>
      </w:r>
      <w:proofErr w:type="spellStart"/>
      <w:r w:rsidR="00C85D8A">
        <w:rPr>
          <w:rFonts w:ascii="Times New Roman" w:hAnsi="Times New Roman"/>
          <w:sz w:val="28"/>
          <w:szCs w:val="28"/>
        </w:rPr>
        <w:t>Коротковском</w:t>
      </w:r>
      <w:proofErr w:type="spellEnd"/>
      <w:r w:rsidR="00C85D8A">
        <w:rPr>
          <w:rFonts w:ascii="Times New Roman" w:hAnsi="Times New Roman"/>
          <w:sz w:val="28"/>
          <w:szCs w:val="28"/>
        </w:rPr>
        <w:t xml:space="preserve"> </w:t>
      </w:r>
      <w:r w:rsidR="004061A1" w:rsidRPr="004061A1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C85D8A">
        <w:rPr>
          <w:rFonts w:ascii="Times New Roman" w:hAnsi="Times New Roman"/>
          <w:sz w:val="28"/>
          <w:szCs w:val="28"/>
        </w:rPr>
        <w:t>,</w:t>
      </w:r>
      <w:r w:rsidR="004061A1">
        <w:rPr>
          <w:rFonts w:ascii="Times New Roman" w:hAnsi="Times New Roman"/>
          <w:sz w:val="28"/>
          <w:szCs w:val="28"/>
        </w:rPr>
        <w:t xml:space="preserve"> </w:t>
      </w:r>
      <w:r w:rsidR="00F063E2">
        <w:rPr>
          <w:rFonts w:ascii="Times New Roman" w:hAnsi="Times New Roman"/>
          <w:sz w:val="28"/>
          <w:szCs w:val="28"/>
        </w:rPr>
        <w:t xml:space="preserve"> </w:t>
      </w:r>
      <w:r w:rsidRPr="007F63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3D623C">
        <w:rPr>
          <w:rFonts w:ascii="Times New Roman" w:hAnsi="Times New Roman"/>
          <w:sz w:val="28"/>
          <w:szCs w:val="28"/>
        </w:rPr>
        <w:t>Коротковского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3A9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063E2">
        <w:rPr>
          <w:rFonts w:ascii="Times New Roman" w:hAnsi="Times New Roman"/>
          <w:b/>
          <w:sz w:val="28"/>
          <w:szCs w:val="28"/>
        </w:rPr>
        <w:t>постановляе</w:t>
      </w:r>
      <w:r w:rsidRPr="003D623C">
        <w:rPr>
          <w:rFonts w:ascii="Times New Roman" w:hAnsi="Times New Roman"/>
          <w:b/>
          <w:sz w:val="28"/>
          <w:szCs w:val="28"/>
        </w:rPr>
        <w:t>т:</w:t>
      </w:r>
    </w:p>
    <w:p w:rsidR="00CC77F4" w:rsidRPr="007F63A9" w:rsidRDefault="00CC77F4" w:rsidP="0030572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F63A9">
        <w:rPr>
          <w:rFonts w:ascii="Times New Roman" w:hAnsi="Times New Roman"/>
          <w:sz w:val="28"/>
          <w:szCs w:val="28"/>
        </w:rPr>
        <w:t>1. Утвердить план</w:t>
      </w:r>
      <w:r w:rsidR="00C85D8A">
        <w:rPr>
          <w:rFonts w:ascii="Times New Roman" w:hAnsi="Times New Roman"/>
          <w:sz w:val="28"/>
          <w:szCs w:val="28"/>
        </w:rPr>
        <w:t xml:space="preserve"> мероприятий</w:t>
      </w:r>
      <w:r w:rsidRPr="007F63A9">
        <w:rPr>
          <w:rFonts w:ascii="Times New Roman" w:hAnsi="Times New Roman"/>
          <w:sz w:val="28"/>
          <w:szCs w:val="28"/>
        </w:rPr>
        <w:t xml:space="preserve"> по противодействию коррупции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3D623C">
        <w:rPr>
          <w:rFonts w:ascii="Times New Roman" w:hAnsi="Times New Roman"/>
          <w:sz w:val="28"/>
          <w:szCs w:val="28"/>
        </w:rPr>
        <w:t>Коротковского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</w:t>
      </w:r>
      <w:r w:rsidR="00C85D8A">
        <w:rPr>
          <w:rFonts w:ascii="Times New Roman" w:hAnsi="Times New Roman"/>
          <w:sz w:val="28"/>
          <w:szCs w:val="28"/>
        </w:rPr>
        <w:t>йона «Корочанский район» на 2025</w:t>
      </w:r>
      <w:r>
        <w:rPr>
          <w:rFonts w:ascii="Times New Roman" w:hAnsi="Times New Roman"/>
          <w:sz w:val="28"/>
          <w:szCs w:val="28"/>
        </w:rPr>
        <w:t xml:space="preserve"> год (Приложение</w:t>
      </w:r>
      <w:r w:rsidRPr="007F63A9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)</w:t>
      </w:r>
      <w:r w:rsidRPr="007F63A9">
        <w:rPr>
          <w:rFonts w:ascii="Times New Roman" w:hAnsi="Times New Roman"/>
          <w:sz w:val="28"/>
          <w:szCs w:val="28"/>
        </w:rPr>
        <w:t>.</w:t>
      </w:r>
    </w:p>
    <w:p w:rsidR="00C85D8A" w:rsidRDefault="00CC77F4" w:rsidP="00C85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F63A9">
        <w:rPr>
          <w:rFonts w:ascii="Times New Roman" w:hAnsi="Times New Roman"/>
          <w:sz w:val="28"/>
          <w:szCs w:val="28"/>
        </w:rPr>
        <w:t>2. Ответственным исполнителям плана представлять информацию о реализации мероприятий</w:t>
      </w:r>
      <w:r>
        <w:rPr>
          <w:rFonts w:ascii="Times New Roman" w:hAnsi="Times New Roman"/>
          <w:sz w:val="28"/>
          <w:szCs w:val="28"/>
        </w:rPr>
        <w:t xml:space="preserve"> плана</w:t>
      </w:r>
      <w:r w:rsidRPr="007F63A9">
        <w:rPr>
          <w:rFonts w:ascii="Times New Roman" w:hAnsi="Times New Roman"/>
          <w:sz w:val="28"/>
          <w:szCs w:val="28"/>
        </w:rPr>
        <w:t xml:space="preserve"> в комиссию по противодействию коррупции ежеквартально в срок до 5 числа месяца 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3A9">
        <w:rPr>
          <w:rFonts w:ascii="Times New Roman" w:hAnsi="Times New Roman"/>
          <w:sz w:val="28"/>
          <w:szCs w:val="28"/>
        </w:rPr>
        <w:t>за отчетн</w:t>
      </w:r>
      <w:r>
        <w:rPr>
          <w:rFonts w:ascii="Times New Roman" w:hAnsi="Times New Roman"/>
          <w:sz w:val="28"/>
          <w:szCs w:val="28"/>
        </w:rPr>
        <w:t>ым кварталом по форме (Приложение</w:t>
      </w:r>
      <w:r w:rsidRPr="007F63A9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)</w:t>
      </w:r>
      <w:r w:rsidRPr="007F63A9">
        <w:rPr>
          <w:rFonts w:ascii="Times New Roman" w:hAnsi="Times New Roman"/>
          <w:sz w:val="28"/>
          <w:szCs w:val="28"/>
        </w:rPr>
        <w:t>.</w:t>
      </w:r>
    </w:p>
    <w:p w:rsidR="00CC77F4" w:rsidRPr="00C85D8A" w:rsidRDefault="00CC77F4" w:rsidP="00C85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379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85D8A" w:rsidRPr="00C85D8A">
        <w:rPr>
          <w:rFonts w:ascii="Times New Roman" w:hAnsi="Times New Roman"/>
          <w:sz w:val="28"/>
          <w:szCs w:val="28"/>
        </w:rPr>
        <w:t>Обнародовать настоящее постановление в порядке, определенном Уставом Коротковского сельского поселения муниципального района «Корочанский район» Белгородской области, а также разместить на</w:t>
      </w:r>
      <w:r w:rsidR="00C85D8A">
        <w:rPr>
          <w:rFonts w:ascii="Times New Roman" w:hAnsi="Times New Roman"/>
          <w:sz w:val="28"/>
          <w:szCs w:val="28"/>
        </w:rPr>
        <w:t xml:space="preserve"> официальном сайте органов местного самоуправления</w:t>
      </w:r>
      <w:r w:rsidR="00C85D8A" w:rsidRPr="00C85D8A">
        <w:rPr>
          <w:rFonts w:ascii="Times New Roman" w:hAnsi="Times New Roman"/>
          <w:sz w:val="28"/>
          <w:szCs w:val="28"/>
        </w:rPr>
        <w:t xml:space="preserve"> Коротковского сельского </w:t>
      </w:r>
      <w:r w:rsidR="00C85D8A" w:rsidRPr="00C85D8A">
        <w:rPr>
          <w:rFonts w:ascii="Times New Roman" w:hAnsi="Times New Roman"/>
          <w:sz w:val="28"/>
          <w:szCs w:val="28"/>
        </w:rPr>
        <w:lastRenderedPageBreak/>
        <w:t xml:space="preserve">поселения муниципального района «Корочанский район» Белгородской области </w:t>
      </w:r>
      <w:hyperlink r:id="rId7" w:history="1">
        <w:r w:rsidR="00C85D8A" w:rsidRPr="009E2310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https://korotkovskoe-r31.gosweb.gosuslugi.ru</w:t>
        </w:r>
      </w:hyperlink>
      <w:r w:rsidR="00C85D8A" w:rsidRPr="00C85D8A">
        <w:rPr>
          <w:rFonts w:ascii="Times New Roman" w:hAnsi="Times New Roman"/>
          <w:sz w:val="28"/>
          <w:szCs w:val="28"/>
        </w:rPr>
        <w:t xml:space="preserve"> .</w:t>
      </w:r>
    </w:p>
    <w:p w:rsidR="00CC77F4" w:rsidRPr="007414B0" w:rsidRDefault="00CC77F4" w:rsidP="007414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3798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379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98D">
        <w:rPr>
          <w:rFonts w:ascii="Times New Roman" w:hAnsi="Times New Roman"/>
          <w:sz w:val="28"/>
          <w:szCs w:val="28"/>
        </w:rPr>
        <w:t xml:space="preserve"> исполнением</w:t>
      </w:r>
      <w:r w:rsidR="00C85D8A">
        <w:rPr>
          <w:rFonts w:ascii="Times New Roman" w:hAnsi="Times New Roman"/>
          <w:sz w:val="28"/>
          <w:szCs w:val="28"/>
        </w:rPr>
        <w:t xml:space="preserve"> постановления оставляю за собой</w:t>
      </w:r>
      <w:r w:rsidRPr="00B3798D">
        <w:rPr>
          <w:rFonts w:ascii="Times New Roman" w:hAnsi="Times New Roman"/>
          <w:sz w:val="28"/>
          <w:szCs w:val="28"/>
        </w:rPr>
        <w:t>.</w:t>
      </w:r>
    </w:p>
    <w:p w:rsidR="00CC77F4" w:rsidRDefault="00CC77F4" w:rsidP="00305727">
      <w:pPr>
        <w:spacing w:after="0" w:line="240" w:lineRule="auto"/>
        <w:ind w:left="4247" w:hanging="3540"/>
        <w:rPr>
          <w:rFonts w:ascii="Times New Roman" w:hAnsi="Times New Roman"/>
          <w:color w:val="333333"/>
          <w:sz w:val="28"/>
          <w:szCs w:val="28"/>
        </w:rPr>
      </w:pPr>
    </w:p>
    <w:p w:rsidR="00CA1F28" w:rsidRDefault="00CA1F28" w:rsidP="00305727">
      <w:pPr>
        <w:spacing w:after="0" w:line="240" w:lineRule="auto"/>
        <w:ind w:left="4247" w:hanging="3540"/>
        <w:rPr>
          <w:rFonts w:ascii="Times New Roman" w:hAnsi="Times New Roman"/>
          <w:color w:val="333333"/>
          <w:sz w:val="28"/>
          <w:szCs w:val="28"/>
        </w:rPr>
      </w:pPr>
    </w:p>
    <w:p w:rsidR="00CA1F28" w:rsidRPr="004F67AC" w:rsidRDefault="00CA1F28" w:rsidP="00305727">
      <w:pPr>
        <w:spacing w:after="0" w:line="240" w:lineRule="auto"/>
        <w:ind w:left="4247" w:hanging="3540"/>
        <w:rPr>
          <w:rFonts w:ascii="Times New Roman" w:hAnsi="Times New Roman"/>
          <w:color w:val="333333"/>
          <w:sz w:val="28"/>
          <w:szCs w:val="28"/>
        </w:rPr>
      </w:pPr>
    </w:p>
    <w:p w:rsidR="00CC77F4" w:rsidRPr="000C536B" w:rsidRDefault="009E2310" w:rsidP="00305727">
      <w:pPr>
        <w:spacing w:after="0" w:line="240" w:lineRule="auto"/>
        <w:ind w:left="4247" w:hanging="3540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Глава</w:t>
      </w:r>
      <w:r w:rsidR="00CC77F4" w:rsidRPr="000C536B">
        <w:rPr>
          <w:rFonts w:ascii="Times New Roman" w:hAnsi="Times New Roman"/>
          <w:b/>
          <w:color w:val="333333"/>
          <w:sz w:val="28"/>
          <w:szCs w:val="28"/>
        </w:rPr>
        <w:t xml:space="preserve"> администрации </w:t>
      </w:r>
    </w:p>
    <w:p w:rsidR="00CC77F4" w:rsidRPr="00D900E7" w:rsidRDefault="00CA1F28" w:rsidP="00D900E7">
      <w:pPr>
        <w:spacing w:after="0" w:line="240" w:lineRule="auto"/>
        <w:ind w:left="4247" w:hanging="4248"/>
        <w:rPr>
          <w:rFonts w:ascii="Times New Roman" w:hAnsi="Times New Roman"/>
          <w:b/>
          <w:color w:val="333333"/>
          <w:sz w:val="28"/>
          <w:szCs w:val="28"/>
        </w:rPr>
        <w:sectPr w:rsidR="00CC77F4" w:rsidRPr="00D900E7" w:rsidSect="004061A1">
          <w:headerReference w:type="firs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color w:val="333333"/>
          <w:sz w:val="28"/>
          <w:szCs w:val="28"/>
        </w:rPr>
        <w:t xml:space="preserve">          </w:t>
      </w:r>
      <w:r w:rsidR="003D623C">
        <w:rPr>
          <w:rFonts w:ascii="Times New Roman" w:hAnsi="Times New Roman"/>
          <w:b/>
          <w:color w:val="333333"/>
          <w:sz w:val="28"/>
          <w:szCs w:val="28"/>
        </w:rPr>
        <w:t>Коротковского</w:t>
      </w:r>
      <w:r w:rsidR="00CC77F4" w:rsidRPr="000C536B">
        <w:rPr>
          <w:rFonts w:ascii="Times New Roman" w:hAnsi="Times New Roman"/>
          <w:b/>
          <w:color w:val="333333"/>
          <w:sz w:val="28"/>
          <w:szCs w:val="28"/>
        </w:rPr>
        <w:t xml:space="preserve"> сельского поселения                    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        </w:t>
      </w:r>
      <w:r w:rsidR="009E2310">
        <w:rPr>
          <w:rFonts w:ascii="Times New Roman" w:hAnsi="Times New Roman"/>
          <w:b/>
          <w:color w:val="333333"/>
          <w:sz w:val="28"/>
          <w:szCs w:val="28"/>
        </w:rPr>
        <w:t>М.Ю.Мамаев</w:t>
      </w:r>
    </w:p>
    <w:p w:rsidR="00CC77F4" w:rsidRPr="001863F5" w:rsidRDefault="00CC77F4" w:rsidP="0030572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1863F5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  <w:lang w:eastAsia="ru-RU"/>
        </w:rPr>
        <w:t>№1</w:t>
      </w:r>
    </w:p>
    <w:p w:rsidR="00CC77F4" w:rsidRPr="001863F5" w:rsidRDefault="00CC77F4" w:rsidP="0030572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1863F5">
        <w:rPr>
          <w:rFonts w:ascii="Times New Roman" w:hAnsi="Times New Roman"/>
          <w:b/>
          <w:sz w:val="28"/>
          <w:szCs w:val="28"/>
          <w:lang w:eastAsia="ru-RU"/>
        </w:rPr>
        <w:t xml:space="preserve">к постановлению администрации </w:t>
      </w:r>
    </w:p>
    <w:p w:rsidR="00CC77F4" w:rsidRPr="001863F5" w:rsidRDefault="003D623C" w:rsidP="0030572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Коротковского</w:t>
      </w:r>
      <w:r w:rsidR="00CC77F4" w:rsidRPr="001863F5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CC77F4" w:rsidRPr="001863F5" w:rsidRDefault="00F063E2" w:rsidP="0030572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9E2310">
        <w:rPr>
          <w:rFonts w:ascii="Times New Roman" w:hAnsi="Times New Roman"/>
          <w:b/>
          <w:sz w:val="28"/>
          <w:szCs w:val="28"/>
          <w:lang w:eastAsia="ru-RU"/>
        </w:rPr>
        <w:t xml:space="preserve"> 17 марта  2025 г. № 29</w:t>
      </w:r>
    </w:p>
    <w:p w:rsidR="00CC77F4" w:rsidRDefault="00CC77F4" w:rsidP="003057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1F28" w:rsidRDefault="00CA1F28" w:rsidP="003057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1F28" w:rsidRPr="001863F5" w:rsidRDefault="00CA1F28" w:rsidP="003057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C77F4" w:rsidRPr="008D690E" w:rsidRDefault="00CC77F4" w:rsidP="008D690E">
      <w:pPr>
        <w:tabs>
          <w:tab w:val="left" w:pos="135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690E">
        <w:rPr>
          <w:rFonts w:ascii="Times New Roman" w:hAnsi="Times New Roman"/>
          <w:b/>
          <w:sz w:val="28"/>
          <w:szCs w:val="28"/>
        </w:rPr>
        <w:t xml:space="preserve">План мероприятий по противодействию коррупции в администрации </w:t>
      </w:r>
      <w:r w:rsidR="003D623C">
        <w:rPr>
          <w:rFonts w:ascii="Times New Roman" w:hAnsi="Times New Roman"/>
          <w:b/>
          <w:sz w:val="28"/>
          <w:szCs w:val="28"/>
        </w:rPr>
        <w:t>Коротковского</w:t>
      </w:r>
      <w:r w:rsidRPr="008D690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C77F4" w:rsidRPr="008D690E" w:rsidRDefault="00CC77F4" w:rsidP="008D690E">
      <w:pPr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690E">
        <w:rPr>
          <w:rFonts w:ascii="Times New Roman" w:hAnsi="Times New Roman"/>
          <w:b/>
          <w:sz w:val="28"/>
          <w:szCs w:val="28"/>
        </w:rPr>
        <w:t xml:space="preserve">на </w:t>
      </w:r>
      <w:r w:rsidR="00DD42CE">
        <w:rPr>
          <w:rFonts w:ascii="Times New Roman" w:hAnsi="Times New Roman"/>
          <w:b/>
          <w:sz w:val="28"/>
          <w:szCs w:val="28"/>
        </w:rPr>
        <w:t>2025</w:t>
      </w:r>
      <w:r w:rsidRPr="008D690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C77F4" w:rsidRDefault="00CC77F4" w:rsidP="008D690E">
      <w:pPr>
        <w:tabs>
          <w:tab w:val="left" w:pos="1095"/>
        </w:tabs>
        <w:jc w:val="center"/>
        <w:rPr>
          <w:b/>
          <w:sz w:val="28"/>
          <w:szCs w:val="28"/>
        </w:rPr>
      </w:pPr>
    </w:p>
    <w:p w:rsidR="00CC77F4" w:rsidRPr="005D1D7C" w:rsidRDefault="00CC77F4" w:rsidP="008D690E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3EB7">
        <w:rPr>
          <w:rFonts w:ascii="Times New Roman" w:hAnsi="Times New Roman"/>
          <w:spacing w:val="-4"/>
          <w:sz w:val="28"/>
          <w:szCs w:val="28"/>
        </w:rPr>
        <w:t xml:space="preserve">План разработан на основании </w:t>
      </w:r>
      <w:r w:rsidRPr="003E3EB7">
        <w:rPr>
          <w:rFonts w:ascii="Times New Roman" w:hAnsi="Times New Roman"/>
          <w:spacing w:val="2"/>
          <w:sz w:val="28"/>
          <w:szCs w:val="28"/>
        </w:rPr>
        <w:t>Федерального закона от 25 декабря 2008 года № 273-ФЗ «О противодействии коррупции»</w:t>
      </w:r>
      <w:r w:rsidR="0089216B">
        <w:rPr>
          <w:rFonts w:ascii="Times New Roman" w:hAnsi="Times New Roman"/>
          <w:sz w:val="28"/>
          <w:szCs w:val="28"/>
        </w:rPr>
        <w:t>.</w:t>
      </w:r>
    </w:p>
    <w:p w:rsidR="00CC77F4" w:rsidRDefault="00CC77F4" w:rsidP="008D690E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3EB7">
        <w:rPr>
          <w:rFonts w:ascii="Times New Roman" w:hAnsi="Times New Roman"/>
          <w:spacing w:val="-4"/>
          <w:sz w:val="28"/>
          <w:szCs w:val="28"/>
        </w:rPr>
        <w:t xml:space="preserve">План определяет основные направления реализации антикоррупционной политики администрации </w:t>
      </w:r>
      <w:r>
        <w:rPr>
          <w:rFonts w:ascii="Times New Roman" w:hAnsi="Times New Roman"/>
          <w:spacing w:val="-4"/>
          <w:sz w:val="28"/>
          <w:szCs w:val="28"/>
        </w:rPr>
        <w:t>сельского поселения</w:t>
      </w:r>
      <w:r w:rsidRPr="003E3EB7">
        <w:rPr>
          <w:rFonts w:ascii="Times New Roman" w:hAnsi="Times New Roman"/>
          <w:spacing w:val="-4"/>
          <w:sz w:val="28"/>
          <w:szCs w:val="28"/>
        </w:rPr>
        <w:t xml:space="preserve">, систему и перечень программных мероприятий, направленных на противодействие коррупции в администрации </w:t>
      </w:r>
      <w:r>
        <w:rPr>
          <w:rFonts w:ascii="Times New Roman" w:hAnsi="Times New Roman"/>
          <w:spacing w:val="-4"/>
          <w:sz w:val="28"/>
          <w:szCs w:val="28"/>
        </w:rPr>
        <w:t>сельского поселения</w:t>
      </w:r>
      <w:r w:rsidRPr="003E3EB7">
        <w:rPr>
          <w:rFonts w:ascii="Times New Roman" w:hAnsi="Times New Roman"/>
          <w:spacing w:val="-4"/>
          <w:sz w:val="28"/>
          <w:szCs w:val="28"/>
        </w:rPr>
        <w:t>.</w:t>
      </w:r>
    </w:p>
    <w:p w:rsidR="00CC77F4" w:rsidRDefault="00CC77F4" w:rsidP="008D690E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Основными целями являются:</w:t>
      </w:r>
    </w:p>
    <w:p w:rsidR="00CC77F4" w:rsidRDefault="00CC77F4" w:rsidP="008D690E">
      <w:pPr>
        <w:pStyle w:val="a6"/>
        <w:ind w:left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предупреждение коррупционных правонарушений;</w:t>
      </w:r>
    </w:p>
    <w:p w:rsidR="00CC77F4" w:rsidRDefault="00CC77F4" w:rsidP="008D690E">
      <w:pPr>
        <w:pStyle w:val="a6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исключение предпосылок к совершению коррупционных правонарушений в коллективе администрации сельского поселения;</w:t>
      </w:r>
    </w:p>
    <w:p w:rsidR="00CC77F4" w:rsidRDefault="00CC77F4" w:rsidP="008D690E">
      <w:pPr>
        <w:pStyle w:val="a6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- содействие реализации прав граждан и организаций при выполнении </w:t>
      </w:r>
      <w:r w:rsidRPr="00E67DED">
        <w:rPr>
          <w:rFonts w:ascii="Times New Roman" w:hAnsi="Times New Roman"/>
          <w:spacing w:val="-4"/>
          <w:sz w:val="28"/>
          <w:szCs w:val="28"/>
        </w:rPr>
        <w:t>сотрудниками своих должностных обязанностей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CC77F4" w:rsidRDefault="00CC77F4" w:rsidP="008D690E">
      <w:pPr>
        <w:pStyle w:val="a6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4. Для достижения указанных целей требуется выполнение следующих задач:</w:t>
      </w:r>
    </w:p>
    <w:p w:rsidR="00CC77F4" w:rsidRDefault="00CC77F4" w:rsidP="008D690E">
      <w:pPr>
        <w:pStyle w:val="a6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создание условий, затрудняющих возможность коррупционного поведения;</w:t>
      </w:r>
    </w:p>
    <w:p w:rsidR="00CC77F4" w:rsidRDefault="00CC77F4" w:rsidP="008D690E">
      <w:pPr>
        <w:pStyle w:val="a6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оптимизация и конкретизация полномочий должностных лиц;</w:t>
      </w:r>
    </w:p>
    <w:p w:rsidR="00CC77F4" w:rsidRDefault="00CC77F4" w:rsidP="008D690E">
      <w:pPr>
        <w:pStyle w:val="a6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- формирование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сознания муниципальных служащих и работников  администрации сельского поселения;</w:t>
      </w:r>
    </w:p>
    <w:p w:rsidR="00CC77F4" w:rsidRDefault="00CC77F4" w:rsidP="008D690E">
      <w:pPr>
        <w:pStyle w:val="a6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обеспечение неотвратимости ответственности за совершение коррупционных правонарушений;</w:t>
      </w:r>
    </w:p>
    <w:p w:rsidR="00CC77F4" w:rsidRDefault="00CC77F4" w:rsidP="008D690E">
      <w:pPr>
        <w:pStyle w:val="a6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повышение эффективности управления, качества и доступности предоставляемых  услуг.</w:t>
      </w:r>
    </w:p>
    <w:p w:rsidR="00CC77F4" w:rsidRDefault="00CC77F4" w:rsidP="008D690E">
      <w:pPr>
        <w:pStyle w:val="a6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5. Ожидаемые результаты реализации  Плана:</w:t>
      </w:r>
    </w:p>
    <w:p w:rsidR="00CC77F4" w:rsidRDefault="00CC77F4" w:rsidP="008D690E">
      <w:pPr>
        <w:pStyle w:val="a6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повышение эффективности управления, качества и доступности предоставляемых муниципальных  услуг;</w:t>
      </w:r>
    </w:p>
    <w:p w:rsidR="00CC77F4" w:rsidRPr="008D690E" w:rsidRDefault="00CC77F4" w:rsidP="008D690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8D690E">
        <w:rPr>
          <w:rFonts w:ascii="Times New Roman" w:hAnsi="Times New Roman"/>
          <w:spacing w:val="-4"/>
          <w:sz w:val="28"/>
          <w:szCs w:val="28"/>
        </w:rPr>
        <w:t>укрепление доверия граждан к деятельности органов местного самоуправления.</w:t>
      </w:r>
    </w:p>
    <w:p w:rsidR="00CC77F4" w:rsidRDefault="00CC77F4" w:rsidP="008D690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C77F4" w:rsidRPr="00DB0011" w:rsidRDefault="00CC77F4" w:rsidP="008D690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CC77F4" w:rsidRPr="00DB0011" w:rsidRDefault="00CC77F4" w:rsidP="008D690E">
      <w:pPr>
        <w:widowControl w:val="0"/>
        <w:autoSpaceDE w:val="0"/>
        <w:autoSpaceDN w:val="0"/>
        <w:adjustRightInd w:val="0"/>
      </w:pPr>
    </w:p>
    <w:p w:rsidR="00CC77F4" w:rsidRDefault="00CC77F4" w:rsidP="008D690E"/>
    <w:p w:rsidR="00CC77F4" w:rsidRDefault="00CC77F4" w:rsidP="008D690E"/>
    <w:p w:rsidR="00CC77F4" w:rsidRDefault="00CC77F4" w:rsidP="008D690E">
      <w:pPr>
        <w:sectPr w:rsidR="00CC77F4" w:rsidSect="00415C15">
          <w:headerReference w:type="default" r:id="rId9"/>
          <w:pgSz w:w="11909" w:h="16834"/>
          <w:pgMar w:top="567" w:right="569" w:bottom="1134" w:left="1701" w:header="142" w:footer="720" w:gutter="0"/>
          <w:cols w:space="720"/>
          <w:titlePg/>
          <w:docGrid w:linePitch="326"/>
        </w:sectPr>
      </w:pPr>
    </w:p>
    <w:p w:rsidR="00CC77F4" w:rsidRPr="007F63A9" w:rsidRDefault="00CC77F4" w:rsidP="003057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63A9">
        <w:rPr>
          <w:rFonts w:ascii="Times New Roman" w:hAnsi="Times New Roman"/>
          <w:b/>
          <w:sz w:val="28"/>
          <w:szCs w:val="28"/>
        </w:rPr>
        <w:lastRenderedPageBreak/>
        <w:t>ПЛАН</w:t>
      </w:r>
    </w:p>
    <w:p w:rsidR="00CC77F4" w:rsidRPr="007F63A9" w:rsidRDefault="00CC77F4" w:rsidP="00305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63A9">
        <w:rPr>
          <w:rFonts w:ascii="Times New Roman" w:hAnsi="Times New Roman"/>
          <w:sz w:val="28"/>
          <w:szCs w:val="28"/>
        </w:rPr>
        <w:t xml:space="preserve">мероприятий по противодействию коррупции в администрации </w:t>
      </w:r>
      <w:r w:rsidR="003D623C">
        <w:rPr>
          <w:rFonts w:ascii="Times New Roman" w:hAnsi="Times New Roman"/>
          <w:sz w:val="28"/>
          <w:szCs w:val="28"/>
        </w:rPr>
        <w:t>Коротковского</w:t>
      </w:r>
      <w:r w:rsidR="0089216B">
        <w:rPr>
          <w:rFonts w:ascii="Times New Roman" w:hAnsi="Times New Roman"/>
          <w:sz w:val="28"/>
          <w:szCs w:val="28"/>
        </w:rPr>
        <w:t xml:space="preserve"> </w:t>
      </w:r>
      <w:r w:rsidR="00DD42CE">
        <w:rPr>
          <w:rFonts w:ascii="Times New Roman" w:hAnsi="Times New Roman"/>
          <w:sz w:val="28"/>
          <w:szCs w:val="28"/>
        </w:rPr>
        <w:t>сельского поселения на 2025</w:t>
      </w:r>
      <w:r w:rsidRPr="007F63A9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>д</w:t>
      </w:r>
    </w:p>
    <w:p w:rsidR="00CC77F4" w:rsidRPr="007F63A9" w:rsidRDefault="00CC77F4" w:rsidP="0030572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471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6046"/>
        <w:gridCol w:w="1921"/>
        <w:gridCol w:w="205"/>
        <w:gridCol w:w="2835"/>
        <w:gridCol w:w="2835"/>
      </w:tblGrid>
      <w:tr w:rsidR="00CC77F4" w:rsidRPr="007F63A9" w:rsidTr="008F1B8E">
        <w:trPr>
          <w:trHeight w:val="509"/>
        </w:trPr>
        <w:tc>
          <w:tcPr>
            <w:tcW w:w="871" w:type="dxa"/>
          </w:tcPr>
          <w:p w:rsidR="00CC77F4" w:rsidRPr="001863F5" w:rsidRDefault="00CC77F4" w:rsidP="006D1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3F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C77F4" w:rsidRPr="001863F5" w:rsidRDefault="00CC77F4" w:rsidP="006D1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863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63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863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46" w:type="dxa"/>
          </w:tcPr>
          <w:p w:rsidR="00CC77F4" w:rsidRPr="001863F5" w:rsidRDefault="00CC77F4" w:rsidP="006D1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3F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21" w:type="dxa"/>
          </w:tcPr>
          <w:p w:rsidR="00CC77F4" w:rsidRPr="001863F5" w:rsidRDefault="00CC77F4" w:rsidP="006D1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3F5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040" w:type="dxa"/>
            <w:gridSpan w:val="2"/>
          </w:tcPr>
          <w:p w:rsidR="00CC77F4" w:rsidRPr="001863F5" w:rsidRDefault="00CC77F4" w:rsidP="006D1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3F5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2835" w:type="dxa"/>
          </w:tcPr>
          <w:p w:rsidR="00CC77F4" w:rsidRPr="001863F5" w:rsidRDefault="00CC77F4" w:rsidP="006D1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3F5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CC77F4" w:rsidRPr="007F63A9" w:rsidTr="008F1B8E">
        <w:tc>
          <w:tcPr>
            <w:tcW w:w="871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2" w:type="dxa"/>
            <w:gridSpan w:val="5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3A9">
              <w:rPr>
                <w:rFonts w:ascii="Times New Roman" w:hAnsi="Times New Roman"/>
                <w:b/>
                <w:sz w:val="28"/>
                <w:szCs w:val="28"/>
              </w:rPr>
              <w:t>Организационные меры</w:t>
            </w:r>
          </w:p>
        </w:tc>
      </w:tr>
      <w:tr w:rsidR="00CC77F4" w:rsidRPr="007F63A9" w:rsidTr="008F1B8E">
        <w:tc>
          <w:tcPr>
            <w:tcW w:w="871" w:type="dxa"/>
          </w:tcPr>
          <w:p w:rsidR="00CC77F4" w:rsidRPr="004F67AC" w:rsidRDefault="007414B0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CC77F4" w:rsidRPr="004F67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CC77F4" w:rsidRPr="004F67AC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 xml:space="preserve">Подготовка и представление отчетов по выполнению мероприятий Плана противодействия коррупции на </w:t>
            </w:r>
            <w:r w:rsidR="00D276CE">
              <w:rPr>
                <w:rFonts w:ascii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4F67AC">
              <w:rPr>
                <w:rFonts w:ascii="Times New Roman" w:hAnsi="Times New Roman"/>
                <w:sz w:val="24"/>
                <w:szCs w:val="24"/>
              </w:rPr>
              <w:t xml:space="preserve"> в комиссию по противодействию коррупции </w:t>
            </w:r>
          </w:p>
        </w:tc>
        <w:tc>
          <w:tcPr>
            <w:tcW w:w="1921" w:type="dxa"/>
          </w:tcPr>
          <w:p w:rsidR="00B63265" w:rsidRDefault="003866AC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Полугодие о</w:t>
            </w:r>
            <w:r w:rsidR="007A7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тчет </w:t>
            </w:r>
            <w:proofErr w:type="gramStart"/>
            <w:r w:rsidR="007A792C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7A792C" w:rsidRDefault="007A792C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июля, </w:t>
            </w:r>
          </w:p>
          <w:p w:rsidR="00CC77F4" w:rsidRPr="004F67AC" w:rsidRDefault="007A792C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декабря </w:t>
            </w:r>
          </w:p>
        </w:tc>
        <w:tc>
          <w:tcPr>
            <w:tcW w:w="3040" w:type="dxa"/>
            <w:gridSpan w:val="2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Повышение эффективности работы в сфере противодействия коррупции</w:t>
            </w:r>
          </w:p>
        </w:tc>
      </w:tr>
      <w:tr w:rsidR="00CC77F4" w:rsidRPr="007F63A9" w:rsidTr="008F1B8E">
        <w:tc>
          <w:tcPr>
            <w:tcW w:w="14713" w:type="dxa"/>
            <w:gridSpan w:val="6"/>
          </w:tcPr>
          <w:p w:rsidR="00CC77F4" w:rsidRPr="007F63A9" w:rsidRDefault="00CC77F4" w:rsidP="006D1DB3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3A9">
              <w:rPr>
                <w:rFonts w:ascii="Times New Roman" w:hAnsi="Times New Roman"/>
                <w:b/>
                <w:sz w:val="28"/>
                <w:szCs w:val="28"/>
              </w:rPr>
              <w:t>ПРАВОВОЕ ОБЕСПЕЧЕНИЕ ПРОТИВОДЕЙСТВИЯ КОРРУПЦИИ</w:t>
            </w:r>
          </w:p>
        </w:tc>
      </w:tr>
      <w:tr w:rsidR="00CC77F4" w:rsidRPr="007F63A9" w:rsidTr="0098239D">
        <w:tc>
          <w:tcPr>
            <w:tcW w:w="871" w:type="dxa"/>
          </w:tcPr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046" w:type="dxa"/>
          </w:tcPr>
          <w:p w:rsidR="00CC77F4" w:rsidRPr="004F67AC" w:rsidRDefault="00CC77F4" w:rsidP="006D1DB3">
            <w:pPr>
              <w:spacing w:after="0" w:line="240" w:lineRule="auto"/>
              <w:ind w:right="1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Мониторинг изменений законодательства Российской Федерации на предмет необходимости внесения изменений в правовые акты </w:t>
            </w:r>
            <w:r w:rsidR="003D623C">
              <w:rPr>
                <w:rFonts w:ascii="Times New Roman" w:hAnsi="Times New Roman"/>
                <w:color w:val="000000"/>
                <w:sz w:val="24"/>
                <w:szCs w:val="24"/>
              </w:rPr>
              <w:t>Коротковского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Pr="004F67AC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6" w:type="dxa"/>
            <w:gridSpan w:val="2"/>
          </w:tcPr>
          <w:p w:rsidR="00CC77F4" w:rsidRDefault="007A792C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  <w:p w:rsidR="00B63265" w:rsidRDefault="00ED3AE3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</w:t>
            </w:r>
            <w:proofErr w:type="gramStart"/>
            <w:r w:rsidR="007A792C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="007A7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A792C" w:rsidRDefault="007A792C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апреля, </w:t>
            </w:r>
          </w:p>
          <w:p w:rsidR="007A792C" w:rsidRDefault="007A792C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июля, </w:t>
            </w:r>
          </w:p>
          <w:p w:rsidR="007A792C" w:rsidRDefault="007A792C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октября, </w:t>
            </w:r>
          </w:p>
          <w:p w:rsidR="007A792C" w:rsidRPr="004F67AC" w:rsidRDefault="007A792C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декабря</w:t>
            </w:r>
          </w:p>
        </w:tc>
        <w:tc>
          <w:tcPr>
            <w:tcW w:w="2835" w:type="dxa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4F67AC" w:rsidRDefault="00CC77F4" w:rsidP="006D1D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Своевременное приведение в соответствие с действующим законодательством правовых актов органов местного самоуправления муниципального образования</w:t>
            </w:r>
          </w:p>
        </w:tc>
      </w:tr>
      <w:tr w:rsidR="00CC77F4" w:rsidRPr="007F63A9" w:rsidTr="0098239D">
        <w:tc>
          <w:tcPr>
            <w:tcW w:w="871" w:type="dxa"/>
          </w:tcPr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046" w:type="dxa"/>
          </w:tcPr>
          <w:p w:rsidR="00CC77F4" w:rsidRPr="004F67AC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 xml:space="preserve">Разработка проектов правовых актов </w:t>
            </w:r>
            <w:r w:rsidR="003D623C">
              <w:rPr>
                <w:rFonts w:ascii="Times New Roman" w:hAnsi="Times New Roman"/>
                <w:sz w:val="24"/>
                <w:szCs w:val="24"/>
              </w:rPr>
              <w:t>Коротковского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7AC">
              <w:rPr>
                <w:rFonts w:ascii="Times New Roman" w:hAnsi="Times New Roman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sz w:val="24"/>
                <w:szCs w:val="24"/>
              </w:rPr>
              <w:t>го поселения</w:t>
            </w:r>
            <w:r w:rsidRPr="004F67AC">
              <w:rPr>
                <w:rFonts w:ascii="Times New Roman" w:hAnsi="Times New Roman"/>
                <w:sz w:val="24"/>
                <w:szCs w:val="24"/>
              </w:rPr>
              <w:t xml:space="preserve"> по вопросам противодействия коррупции, а также внесение изменений в ранее принятые правовые акты в сфере противодействия коррупции. </w:t>
            </w:r>
          </w:p>
        </w:tc>
        <w:tc>
          <w:tcPr>
            <w:tcW w:w="2126" w:type="dxa"/>
            <w:gridSpan w:val="2"/>
          </w:tcPr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 xml:space="preserve">По мере принятия нормативно-правовых актов Российской Федерации и </w:t>
            </w:r>
            <w:r>
              <w:rPr>
                <w:rFonts w:ascii="Times New Roman" w:hAnsi="Times New Roman"/>
                <w:sz w:val="24"/>
                <w:szCs w:val="24"/>
              </w:rPr>
              <w:t>Белгородск</w:t>
            </w:r>
            <w:r w:rsidRPr="004F67AC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4F67AC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835" w:type="dxa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главы администрации </w:t>
            </w:r>
          </w:p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4F67AC" w:rsidRDefault="00CC77F4" w:rsidP="006D1DB3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 xml:space="preserve">Своевременное принятие соответствующих правовых актов и внесение изменений в ранее принятые правовые акты </w:t>
            </w:r>
          </w:p>
        </w:tc>
      </w:tr>
      <w:tr w:rsidR="00CC77F4" w:rsidRPr="007F63A9" w:rsidTr="0098239D">
        <w:tc>
          <w:tcPr>
            <w:tcW w:w="871" w:type="dxa"/>
          </w:tcPr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  <w:r w:rsidRPr="004F67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CC77F4" w:rsidRPr="004F67AC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r w:rsidRPr="004F67AC">
              <w:rPr>
                <w:rFonts w:ascii="Times New Roman" w:hAnsi="Times New Roman"/>
                <w:sz w:val="24"/>
                <w:szCs w:val="24"/>
              </w:rPr>
              <w:t xml:space="preserve">проектов нормативных правовых актов </w:t>
            </w:r>
            <w:r>
              <w:rPr>
                <w:rFonts w:ascii="Times New Roman" w:hAnsi="Times New Roman"/>
                <w:sz w:val="24"/>
                <w:szCs w:val="24"/>
              </w:rPr>
              <w:t>в прокуратуру Корочанского района</w:t>
            </w:r>
          </w:p>
        </w:tc>
        <w:tc>
          <w:tcPr>
            <w:tcW w:w="2126" w:type="dxa"/>
            <w:gridSpan w:val="2"/>
          </w:tcPr>
          <w:p w:rsidR="00B63265" w:rsidRDefault="00AE7043" w:rsidP="00AE7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CC77F4" w:rsidRPr="004F67AC" w:rsidRDefault="00AE7043" w:rsidP="00AE7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дней до даты принятия НПА</w:t>
            </w:r>
          </w:p>
        </w:tc>
        <w:tc>
          <w:tcPr>
            <w:tcW w:w="2835" w:type="dxa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Недопущение принятия нормативно-правовых актов, содержащих положения, способствующие формированию условий для проявления коррупции</w:t>
            </w:r>
          </w:p>
        </w:tc>
      </w:tr>
      <w:tr w:rsidR="00CC77F4" w:rsidRPr="007F63A9" w:rsidTr="008F1B8E">
        <w:tc>
          <w:tcPr>
            <w:tcW w:w="871" w:type="dxa"/>
          </w:tcPr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2" w:type="dxa"/>
            <w:gridSpan w:val="5"/>
          </w:tcPr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7AC">
              <w:rPr>
                <w:rFonts w:ascii="Times New Roman" w:hAnsi="Times New Roman"/>
                <w:b/>
                <w:sz w:val="24"/>
                <w:szCs w:val="24"/>
              </w:rPr>
              <w:t>Подготовка персонала для реализации государственной антикоррупционной политики</w:t>
            </w:r>
          </w:p>
        </w:tc>
      </w:tr>
      <w:tr w:rsidR="00CC77F4" w:rsidRPr="007F63A9" w:rsidTr="0098239D">
        <w:tc>
          <w:tcPr>
            <w:tcW w:w="871" w:type="dxa"/>
          </w:tcPr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Pr="004F67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CC77F4" w:rsidRPr="004F67AC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67AC">
              <w:rPr>
                <w:rFonts w:ascii="Times New Roman" w:hAnsi="Times New Roman"/>
                <w:sz w:val="24"/>
                <w:szCs w:val="24"/>
              </w:rPr>
              <w:t>Организация работы по информированию муниципальных служащих о положениях дейст</w:t>
            </w:r>
            <w:r>
              <w:rPr>
                <w:rFonts w:ascii="Times New Roman" w:hAnsi="Times New Roman"/>
                <w:sz w:val="24"/>
                <w:szCs w:val="24"/>
              </w:rPr>
              <w:t>вующего законодательства РФ и Белгородской области</w:t>
            </w:r>
            <w:r w:rsidRPr="004F67AC">
              <w:rPr>
                <w:rFonts w:ascii="Times New Roman" w:hAnsi="Times New Roman"/>
                <w:sz w:val="24"/>
                <w:szCs w:val="24"/>
              </w:rPr>
              <w:t xml:space="preserve"> о противодействии коррупции, в том числе об уголовной ответственности за коррупционные правонарушения, об увольнении в связи с утратой доверия,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  <w:proofErr w:type="gramEnd"/>
          </w:p>
        </w:tc>
        <w:tc>
          <w:tcPr>
            <w:tcW w:w="2126" w:type="dxa"/>
            <w:gridSpan w:val="2"/>
          </w:tcPr>
          <w:p w:rsidR="00AE7043" w:rsidRDefault="00AE7043" w:rsidP="00AE7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  <w:p w:rsidR="00B63265" w:rsidRDefault="00ED3AE3" w:rsidP="00AE7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отчёт </w:t>
            </w:r>
            <w:proofErr w:type="gramStart"/>
            <w:r w:rsidR="00AE704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="00AE7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E7043" w:rsidRDefault="00AE7043" w:rsidP="00AE7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апреля, </w:t>
            </w:r>
          </w:p>
          <w:p w:rsidR="00AE7043" w:rsidRDefault="00AE7043" w:rsidP="00AE7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июля, </w:t>
            </w:r>
          </w:p>
          <w:p w:rsidR="00AE7043" w:rsidRDefault="00AE7043" w:rsidP="00AE7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октября, </w:t>
            </w:r>
          </w:p>
          <w:p w:rsidR="00AE7043" w:rsidRPr="004F67AC" w:rsidRDefault="00AE7043" w:rsidP="00AE7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декабря</w:t>
            </w:r>
          </w:p>
        </w:tc>
        <w:tc>
          <w:tcPr>
            <w:tcW w:w="2835" w:type="dxa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авы администрации </w:t>
            </w:r>
          </w:p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 xml:space="preserve">Своевременное доведение до муниципальных служащих положений </w:t>
            </w:r>
            <w:proofErr w:type="spellStart"/>
            <w:r w:rsidRPr="004F67AC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4F67AC">
              <w:rPr>
                <w:rFonts w:ascii="Times New Roman" w:hAnsi="Times New Roman"/>
                <w:sz w:val="24"/>
                <w:szCs w:val="24"/>
              </w:rPr>
              <w:t xml:space="preserve"> законодательства путем проведения совещаний, конференций, размещения соответствующей информации на официальном сайте в сети «Интернет», на информационных стендах</w:t>
            </w:r>
          </w:p>
        </w:tc>
      </w:tr>
      <w:tr w:rsidR="00CC77F4" w:rsidRPr="007F63A9" w:rsidTr="0098239D">
        <w:tc>
          <w:tcPr>
            <w:tcW w:w="871" w:type="dxa"/>
          </w:tcPr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046" w:type="dxa"/>
          </w:tcPr>
          <w:p w:rsidR="00CC77F4" w:rsidRPr="004F67AC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перечень, по образовательным программам в области противодействия коррупции.</w:t>
            </w:r>
          </w:p>
        </w:tc>
        <w:tc>
          <w:tcPr>
            <w:tcW w:w="2126" w:type="dxa"/>
            <w:gridSpan w:val="2"/>
          </w:tcPr>
          <w:p w:rsidR="00CC77F4" w:rsidRPr="004F67AC" w:rsidRDefault="00477969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AE7043">
              <w:rPr>
                <w:rFonts w:ascii="Times New Roman" w:hAnsi="Times New Roman"/>
                <w:color w:val="000000"/>
                <w:sz w:val="24"/>
                <w:szCs w:val="24"/>
              </w:rPr>
              <w:t>течени</w:t>
            </w:r>
            <w:proofErr w:type="gramStart"/>
            <w:r w:rsidR="00AE704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="00AE7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месяца с момента принятия на службу</w:t>
            </w:r>
          </w:p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Default="00CC77F4" w:rsidP="008F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/>
                <w:sz w:val="24"/>
                <w:szCs w:val="24"/>
              </w:rPr>
              <w:t>авы администрации</w:t>
            </w:r>
          </w:p>
          <w:p w:rsidR="00CC77F4" w:rsidRPr="004F67AC" w:rsidRDefault="00D4269E" w:rsidP="008F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Повышение уровня квалификации муниципальных служащих</w:t>
            </w:r>
          </w:p>
        </w:tc>
      </w:tr>
      <w:tr w:rsidR="005D6113" w:rsidRPr="007F63A9" w:rsidTr="0098239D">
        <w:tc>
          <w:tcPr>
            <w:tcW w:w="871" w:type="dxa"/>
          </w:tcPr>
          <w:p w:rsidR="005D6113" w:rsidRPr="004F67AC" w:rsidRDefault="005D6113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046" w:type="dxa"/>
          </w:tcPr>
          <w:p w:rsidR="005D6113" w:rsidRPr="004F67AC" w:rsidRDefault="005D6113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4D4127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(муниципальных) служащих, работников, в </w:t>
            </w:r>
            <w:r w:rsidR="004D4127">
              <w:rPr>
                <w:rFonts w:ascii="Times New Roman" w:hAnsi="Times New Roman"/>
                <w:sz w:val="24"/>
                <w:szCs w:val="24"/>
              </w:rPr>
              <w:t>должностные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обязанности которых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дополнительным </w:t>
            </w:r>
            <w:r w:rsidR="004D4127">
              <w:rPr>
                <w:rFonts w:ascii="Times New Roman" w:hAnsi="Times New Roman"/>
                <w:sz w:val="24"/>
                <w:szCs w:val="24"/>
              </w:rPr>
              <w:t>профессиональным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программам, в области противодействия коррупции</w:t>
            </w:r>
          </w:p>
        </w:tc>
        <w:tc>
          <w:tcPr>
            <w:tcW w:w="2126" w:type="dxa"/>
            <w:gridSpan w:val="2"/>
          </w:tcPr>
          <w:p w:rsidR="005D6113" w:rsidRPr="004F67AC" w:rsidRDefault="005D6113" w:rsidP="005D6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r w:rsidR="00A23314">
              <w:rPr>
                <w:rFonts w:ascii="Times New Roman" w:hAnsi="Times New Roman"/>
                <w:color w:val="000000"/>
                <w:sz w:val="24"/>
                <w:szCs w:val="24"/>
              </w:rPr>
              <w:t>течени</w:t>
            </w:r>
            <w:proofErr w:type="gramStart"/>
            <w:r w:rsidR="00A2331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="00A23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момента принятия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службу</w:t>
            </w:r>
          </w:p>
          <w:p w:rsidR="005D6113" w:rsidRDefault="005D6113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3314" w:rsidRDefault="00A23314" w:rsidP="00A23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гл</w:t>
            </w:r>
            <w:r>
              <w:rPr>
                <w:rFonts w:ascii="Times New Roman" w:hAnsi="Times New Roman"/>
                <w:sz w:val="24"/>
                <w:szCs w:val="24"/>
              </w:rPr>
              <w:t>авы администрации</w:t>
            </w:r>
          </w:p>
          <w:p w:rsidR="00A23314" w:rsidRPr="004F67AC" w:rsidRDefault="00D4269E" w:rsidP="00A23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5D6113" w:rsidRPr="004F67AC" w:rsidRDefault="005D6113" w:rsidP="008F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113" w:rsidRPr="004F67AC" w:rsidRDefault="00A2331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уровня квалификации </w:t>
            </w:r>
            <w:r w:rsidRPr="004F67A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служащих</w:t>
            </w:r>
          </w:p>
        </w:tc>
      </w:tr>
      <w:tr w:rsidR="005D6113" w:rsidRPr="007F63A9" w:rsidTr="0098239D">
        <w:tc>
          <w:tcPr>
            <w:tcW w:w="871" w:type="dxa"/>
          </w:tcPr>
          <w:p w:rsidR="005D6113" w:rsidRPr="004F67AC" w:rsidRDefault="005D6113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6046" w:type="dxa"/>
          </w:tcPr>
          <w:p w:rsidR="005D6113" w:rsidRPr="004F67AC" w:rsidRDefault="005D6113" w:rsidP="005D6113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лиц, вп</w:t>
            </w:r>
            <w:r w:rsidR="004D4127">
              <w:rPr>
                <w:rFonts w:ascii="Times New Roman" w:hAnsi="Times New Roman"/>
                <w:sz w:val="24"/>
                <w:szCs w:val="24"/>
              </w:rPr>
              <w:t>ервые поступивших на государственную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(муниципальную) службу или на работу в </w:t>
            </w:r>
            <w:r w:rsidR="004D4127">
              <w:rPr>
                <w:rFonts w:ascii="Times New Roman" w:hAnsi="Times New Roman"/>
                <w:sz w:val="24"/>
                <w:szCs w:val="24"/>
              </w:rPr>
              <w:t>соответствующие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и замещающих должности, связанные с соблюдением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стандартов, в мероприятиях по </w:t>
            </w:r>
            <w:r w:rsidR="004D4127">
              <w:rPr>
                <w:rFonts w:ascii="Times New Roman" w:hAnsi="Times New Roman"/>
                <w:sz w:val="24"/>
                <w:szCs w:val="24"/>
              </w:rPr>
              <w:t>профессиональному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развитию в области </w:t>
            </w:r>
            <w:r w:rsidR="004D4127">
              <w:rPr>
                <w:rFonts w:ascii="Times New Roman" w:hAnsi="Times New Roman"/>
                <w:sz w:val="24"/>
                <w:szCs w:val="24"/>
              </w:rPr>
              <w:t>противодействия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коррупции</w:t>
            </w:r>
          </w:p>
        </w:tc>
        <w:tc>
          <w:tcPr>
            <w:tcW w:w="2126" w:type="dxa"/>
            <w:gridSpan w:val="2"/>
          </w:tcPr>
          <w:p w:rsidR="005D6113" w:rsidRPr="004F67AC" w:rsidRDefault="005D6113" w:rsidP="005D6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A23314">
              <w:rPr>
                <w:rFonts w:ascii="Times New Roman" w:hAnsi="Times New Roman"/>
                <w:color w:val="000000"/>
                <w:sz w:val="24"/>
                <w:szCs w:val="24"/>
              </w:rPr>
              <w:t>течени</w:t>
            </w:r>
            <w:proofErr w:type="gramStart"/>
            <w:r w:rsidR="00A2331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="00A23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момента принятия на службу</w:t>
            </w:r>
          </w:p>
          <w:p w:rsidR="005D6113" w:rsidRDefault="005D6113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3314" w:rsidRDefault="00A23314" w:rsidP="00A23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/>
                <w:sz w:val="24"/>
                <w:szCs w:val="24"/>
              </w:rPr>
              <w:t>авы администрации</w:t>
            </w:r>
          </w:p>
          <w:p w:rsidR="00A23314" w:rsidRPr="004F67AC" w:rsidRDefault="00D4269E" w:rsidP="00A23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113" w:rsidRPr="004F67AC" w:rsidRDefault="005D6113" w:rsidP="008F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113" w:rsidRPr="004F67AC" w:rsidRDefault="00A2331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Повышение уровня квалификации муниципальных служащих</w:t>
            </w:r>
          </w:p>
        </w:tc>
      </w:tr>
      <w:tr w:rsidR="005D6113" w:rsidRPr="007F63A9" w:rsidTr="0098239D">
        <w:tc>
          <w:tcPr>
            <w:tcW w:w="871" w:type="dxa"/>
          </w:tcPr>
          <w:p w:rsidR="005D6113" w:rsidRPr="004F67AC" w:rsidRDefault="005D6113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6046" w:type="dxa"/>
          </w:tcPr>
          <w:p w:rsidR="005D6113" w:rsidRPr="004F67AC" w:rsidRDefault="004D4127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государственных</w:t>
            </w:r>
            <w:r w:rsidR="005D6113">
              <w:rPr>
                <w:rFonts w:ascii="Times New Roman" w:hAnsi="Times New Roman"/>
                <w:sz w:val="24"/>
                <w:szCs w:val="24"/>
              </w:rPr>
              <w:t xml:space="preserve"> (муниципа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льных) служащих, работников, в </w:t>
            </w:r>
            <w:r w:rsidR="005D6113">
              <w:rPr>
                <w:rFonts w:ascii="Times New Roman" w:hAnsi="Times New Roman"/>
                <w:sz w:val="24"/>
                <w:szCs w:val="24"/>
              </w:rPr>
              <w:t xml:space="preserve"> должностные </w:t>
            </w:r>
            <w:r>
              <w:rPr>
                <w:rFonts w:ascii="Times New Roman" w:hAnsi="Times New Roman"/>
                <w:sz w:val="24"/>
                <w:szCs w:val="24"/>
              </w:rPr>
              <w:t>обязанности</w:t>
            </w:r>
            <w:r w:rsidR="005D6113">
              <w:rPr>
                <w:rFonts w:ascii="Times New Roman" w:hAnsi="Times New Roman"/>
                <w:sz w:val="24"/>
                <w:szCs w:val="24"/>
              </w:rPr>
              <w:t xml:space="preserve"> которых входит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проведении</w:t>
            </w:r>
            <w:r w:rsidR="005D61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закупок</w:t>
            </w:r>
            <w:r w:rsidR="005D6113">
              <w:rPr>
                <w:rFonts w:ascii="Times New Roman" w:hAnsi="Times New Roman"/>
                <w:sz w:val="24"/>
                <w:szCs w:val="24"/>
              </w:rPr>
              <w:t xml:space="preserve"> товаров, работ,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обеспечения государственных (</w:t>
            </w:r>
            <w:r w:rsidR="005D6113">
              <w:rPr>
                <w:rFonts w:ascii="Times New Roman" w:hAnsi="Times New Roman"/>
                <w:sz w:val="24"/>
                <w:szCs w:val="24"/>
              </w:rPr>
              <w:t xml:space="preserve">муниципальных) нужд, в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мероприятиях</w:t>
            </w:r>
            <w:r w:rsidR="005D6113">
              <w:rPr>
                <w:rFonts w:ascii="Times New Roman" w:hAnsi="Times New Roman"/>
                <w:sz w:val="24"/>
                <w:szCs w:val="24"/>
              </w:rPr>
              <w:t xml:space="preserve"> по профессиональному развитию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противодействия</w:t>
            </w:r>
            <w:r w:rsidR="005D6113">
              <w:rPr>
                <w:rFonts w:ascii="Times New Roman" w:hAnsi="Times New Roman"/>
                <w:sz w:val="24"/>
                <w:szCs w:val="24"/>
              </w:rPr>
              <w:t xml:space="preserve"> коррупции, в том числе их </w:t>
            </w:r>
            <w:proofErr w:type="gramStart"/>
            <w:r w:rsidR="005D6113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gramEnd"/>
            <w:r w:rsidR="005D6113">
              <w:rPr>
                <w:rFonts w:ascii="Times New Roman" w:hAnsi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126" w:type="dxa"/>
            <w:gridSpan w:val="2"/>
          </w:tcPr>
          <w:p w:rsidR="005D6113" w:rsidRPr="004F67AC" w:rsidRDefault="005D6113" w:rsidP="005D6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A23314">
              <w:rPr>
                <w:rFonts w:ascii="Times New Roman" w:hAnsi="Times New Roman"/>
                <w:color w:val="000000"/>
                <w:sz w:val="24"/>
                <w:szCs w:val="24"/>
              </w:rPr>
              <w:t>течени</w:t>
            </w:r>
            <w:proofErr w:type="gramStart"/>
            <w:r w:rsidR="00A2331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="00A23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момента принятия на службу</w:t>
            </w:r>
          </w:p>
          <w:p w:rsidR="005D6113" w:rsidRDefault="005D6113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3314" w:rsidRDefault="00A23314" w:rsidP="00A23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/>
                <w:sz w:val="24"/>
                <w:szCs w:val="24"/>
              </w:rPr>
              <w:t>авы администрации</w:t>
            </w:r>
          </w:p>
          <w:p w:rsidR="00A23314" w:rsidRPr="004F67AC" w:rsidRDefault="00D4269E" w:rsidP="00A23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113" w:rsidRPr="004F67AC" w:rsidRDefault="005D6113" w:rsidP="008F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113" w:rsidRPr="004F67AC" w:rsidRDefault="00A2331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Повышение уровня квалификации муниципальных служащих</w:t>
            </w:r>
          </w:p>
        </w:tc>
      </w:tr>
      <w:tr w:rsidR="00CC77F4" w:rsidRPr="007F63A9" w:rsidTr="008F1B8E">
        <w:tc>
          <w:tcPr>
            <w:tcW w:w="871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A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3842" w:type="dxa"/>
            <w:gridSpan w:val="5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3A9">
              <w:rPr>
                <w:rFonts w:ascii="Times New Roman" w:hAnsi="Times New Roman"/>
                <w:b/>
                <w:sz w:val="28"/>
                <w:szCs w:val="28"/>
              </w:rPr>
              <w:t>Вопросы кадровой работы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Прием справок о доходах, расходах, об имуществе и обязательствах имущественного характера лиц, замещающих муниципальные должности, а также сведений, о доходах, расходах, об имуществе и обязательствах имущественного характера своих супруг (супругов) и несовершеннолетних детей (далее – сведения), и граждан, претендующих на замещение указанных должностей</w:t>
            </w:r>
          </w:p>
        </w:tc>
        <w:tc>
          <w:tcPr>
            <w:tcW w:w="1921" w:type="dxa"/>
          </w:tcPr>
          <w:p w:rsidR="00CC77F4" w:rsidRPr="00F32079" w:rsidRDefault="00E65909" w:rsidP="006D1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</w:t>
            </w:r>
            <w:r w:rsidR="00CC77F4" w:rsidRPr="00F32079">
              <w:rPr>
                <w:rFonts w:ascii="Times New Roman" w:hAnsi="Times New Roman"/>
              </w:rPr>
              <w:t xml:space="preserve"> </w:t>
            </w:r>
          </w:p>
          <w:p w:rsidR="00CC77F4" w:rsidRPr="00F32079" w:rsidRDefault="000A2332" w:rsidP="006D1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2079">
              <w:rPr>
                <w:rFonts w:ascii="Times New Roman" w:hAnsi="Times New Roman"/>
              </w:rPr>
              <w:t>30</w:t>
            </w:r>
            <w:r w:rsidR="00CC77F4" w:rsidRPr="00F32079">
              <w:rPr>
                <w:rFonts w:ascii="Times New Roman" w:hAnsi="Times New Roman"/>
              </w:rPr>
              <w:t xml:space="preserve"> апреля </w:t>
            </w:r>
            <w:r w:rsidR="006A4BA5">
              <w:rPr>
                <w:rFonts w:ascii="Times New Roman" w:hAnsi="Times New Roman"/>
              </w:rPr>
              <w:t>2025</w:t>
            </w:r>
            <w:r w:rsidR="00CC77F4" w:rsidRPr="00F32079">
              <w:rPr>
                <w:rFonts w:ascii="Times New Roman" w:hAnsi="Times New Roman"/>
              </w:rPr>
              <w:t xml:space="preserve"> г. 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CC77F4" w:rsidRDefault="00CC77F4" w:rsidP="008F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авы администрации </w:t>
            </w:r>
          </w:p>
          <w:p w:rsidR="00CC77F4" w:rsidRPr="004F67AC" w:rsidRDefault="00CC77F4" w:rsidP="008F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 xml:space="preserve">Обеспечение своевременного исполнения указанными лицами обязанности по представлению сведений о доходах, об имуществе и обязательствах имущественного характера. Организация </w:t>
            </w:r>
            <w:r w:rsidRPr="00F57BEE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эффективного учета и контроля.</w:t>
            </w:r>
          </w:p>
        </w:tc>
      </w:tr>
      <w:tr w:rsidR="005C5247" w:rsidRPr="00F57BEE" w:rsidTr="008F1B8E">
        <w:tc>
          <w:tcPr>
            <w:tcW w:w="871" w:type="dxa"/>
          </w:tcPr>
          <w:p w:rsidR="005C5247" w:rsidRPr="00F57BEE" w:rsidRDefault="005C5247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6046" w:type="dxa"/>
          </w:tcPr>
          <w:p w:rsidR="005C5247" w:rsidRPr="00F57BEE" w:rsidRDefault="005C5247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Предъявление, в </w:t>
            </w:r>
            <w:r w:rsidR="004D4127">
              <w:rPr>
                <w:rFonts w:ascii="Times New Roman" w:hAnsi="Times New Roman"/>
                <w:sz w:val="24"/>
                <w:szCs w:val="24"/>
              </w:rPr>
              <w:t>установленном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законом порядке квалифицированных требований к гражданам, претендующим на замещение </w:t>
            </w:r>
            <w:r w:rsidR="004D4127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муниципальных д</w:t>
            </w:r>
            <w:r w:rsidR="004D4127">
              <w:rPr>
                <w:rFonts w:ascii="Times New Roman" w:hAnsi="Times New Roman"/>
                <w:sz w:val="24"/>
                <w:szCs w:val="24"/>
              </w:rPr>
              <w:t>олжностей и должностей государственной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муниципальной с</w:t>
            </w:r>
            <w:r w:rsidR="004D4127">
              <w:rPr>
                <w:rFonts w:ascii="Times New Roman" w:hAnsi="Times New Roman"/>
                <w:sz w:val="24"/>
                <w:szCs w:val="24"/>
              </w:rPr>
              <w:t>лужбы, а также проверка в установленном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порядке сведений, представляемых указанными гражданами</w:t>
            </w:r>
          </w:p>
        </w:tc>
        <w:tc>
          <w:tcPr>
            <w:tcW w:w="1921" w:type="dxa"/>
          </w:tcPr>
          <w:p w:rsidR="005C5247" w:rsidRDefault="007F4AC5" w:rsidP="006D1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BEE">
              <w:rPr>
                <w:rFonts w:ascii="Times New Roman" w:hAnsi="Times New Roman"/>
                <w:color w:val="000000"/>
                <w:sz w:val="24"/>
                <w:szCs w:val="24"/>
              </w:rPr>
              <w:t>При наличии соответствующих оснований</w:t>
            </w:r>
          </w:p>
        </w:tc>
        <w:tc>
          <w:tcPr>
            <w:tcW w:w="3040" w:type="dxa"/>
            <w:gridSpan w:val="2"/>
          </w:tcPr>
          <w:p w:rsidR="007F4AC5" w:rsidRDefault="007F4AC5" w:rsidP="007F4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авы администрации </w:t>
            </w:r>
          </w:p>
          <w:p w:rsidR="007F4AC5" w:rsidRPr="004F67AC" w:rsidRDefault="007F4AC5" w:rsidP="007F4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247" w:rsidRPr="004F67AC" w:rsidRDefault="005C5247" w:rsidP="008F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5247" w:rsidRPr="00F57BEE" w:rsidRDefault="00E74E32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Обеспечение своевременного исполнения указанными лицами обязанности по представлению сведений о доходах, об имуществе и обязательствах имущественного характера. Организация эффективного учета и контроля.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5C5247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  <w:r w:rsidR="00CC77F4" w:rsidRPr="00F57B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Анализ полноты заполнения и правильности оформления справок о доходах, расходах, об имуществе и обязательствах имущественного характера лиц, замещающих должности муниципальной службы в администрации муниципального образования</w:t>
            </w:r>
          </w:p>
        </w:tc>
        <w:tc>
          <w:tcPr>
            <w:tcW w:w="1921" w:type="dxa"/>
          </w:tcPr>
          <w:p w:rsidR="00560D4B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560D4B">
              <w:rPr>
                <w:rFonts w:ascii="Times New Roman" w:hAnsi="Times New Roman"/>
                <w:color w:val="000000"/>
                <w:sz w:val="24"/>
                <w:szCs w:val="24"/>
              </w:rPr>
              <w:t>течении</w:t>
            </w:r>
          </w:p>
          <w:p w:rsidR="00CC77F4" w:rsidRPr="00F57BEE" w:rsidRDefault="00560D4B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марта</w:t>
            </w:r>
          </w:p>
        </w:tc>
        <w:tc>
          <w:tcPr>
            <w:tcW w:w="3040" w:type="dxa"/>
            <w:gridSpan w:val="2"/>
          </w:tcPr>
          <w:p w:rsidR="00CC77F4" w:rsidRDefault="00CC77F4" w:rsidP="008F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/>
                <w:sz w:val="24"/>
                <w:szCs w:val="24"/>
              </w:rPr>
              <w:t>авы администрации</w:t>
            </w:r>
          </w:p>
          <w:p w:rsidR="00CC77F4" w:rsidRPr="004F67AC" w:rsidRDefault="00D4269E" w:rsidP="008F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Выявление признаков нарушения законодательства в сфере противодействия коррупции. Своевременное реагирование на ставшие известными факты коррупционных проявлений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5C5247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  <w:r w:rsidR="00CC77F4" w:rsidRPr="00F57B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CC77F4" w:rsidRPr="00796667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667">
              <w:rPr>
                <w:rFonts w:ascii="Times New Roman" w:hAnsi="Times New Roman"/>
                <w:sz w:val="24"/>
                <w:szCs w:val="24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 в отношении лиц, замещающих должности муниципальной службы, а также проверок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1921" w:type="dxa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color w:val="000000"/>
                <w:sz w:val="24"/>
                <w:szCs w:val="24"/>
              </w:rPr>
              <w:t>При наличии соответствующих оснований</w:t>
            </w:r>
            <w:r w:rsidR="0073325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73325F" w:rsidRDefault="0073325F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отчёт </w:t>
            </w:r>
          </w:p>
          <w:p w:rsidR="00B63265" w:rsidRDefault="0073325F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1 июля, </w:t>
            </w:r>
          </w:p>
          <w:p w:rsidR="0073325F" w:rsidRPr="00F57BEE" w:rsidRDefault="0073325F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3040" w:type="dxa"/>
            <w:gridSpan w:val="2"/>
          </w:tcPr>
          <w:p w:rsidR="00CC77F4" w:rsidRDefault="00CC77F4" w:rsidP="008F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авы администрации </w:t>
            </w:r>
          </w:p>
          <w:p w:rsidR="00CC77F4" w:rsidRPr="004F67AC" w:rsidRDefault="00CC77F4" w:rsidP="008F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 xml:space="preserve">Выявление случаев несоблюдения указанными лицами законодательства в сфере противодействия коррупции, принятие своевременных мер по выявленным нарушениям. Выявление </w:t>
            </w:r>
            <w:r w:rsidRPr="00F57BEE">
              <w:rPr>
                <w:rFonts w:ascii="Times New Roman" w:hAnsi="Times New Roman"/>
                <w:sz w:val="24"/>
                <w:szCs w:val="24"/>
              </w:rPr>
              <w:lastRenderedPageBreak/>
              <w:t>причин и условий, способствующих совершению коррупционных правонарушений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5C5247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4.5</w:t>
            </w:r>
            <w:r w:rsidR="00CC77F4" w:rsidRPr="00F57B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CC77F4" w:rsidRPr="00796667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667">
              <w:rPr>
                <w:rFonts w:ascii="Times New Roman" w:hAnsi="Times New Roman"/>
                <w:sz w:val="24"/>
                <w:szCs w:val="24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 в отношении граждан, претендующих на замещение должностей муниципальной службы в администрации муниципального образования</w:t>
            </w:r>
          </w:p>
        </w:tc>
        <w:tc>
          <w:tcPr>
            <w:tcW w:w="1921" w:type="dxa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color w:val="000000"/>
                <w:sz w:val="24"/>
                <w:szCs w:val="24"/>
              </w:rPr>
              <w:t>При наличии соответствую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BEE">
              <w:rPr>
                <w:rFonts w:ascii="Times New Roman" w:hAnsi="Times New Roman"/>
                <w:color w:val="000000"/>
                <w:sz w:val="24"/>
                <w:szCs w:val="24"/>
              </w:rPr>
              <w:t>щих</w:t>
            </w:r>
            <w:proofErr w:type="spellEnd"/>
            <w:r w:rsidRPr="00F57B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оснований</w:t>
            </w:r>
          </w:p>
          <w:p w:rsidR="0073325F" w:rsidRDefault="0073325F" w:rsidP="00733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отчёт </w:t>
            </w:r>
          </w:p>
          <w:p w:rsidR="00B63265" w:rsidRDefault="0073325F" w:rsidP="00733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1 июля, </w:t>
            </w:r>
          </w:p>
          <w:p w:rsidR="0073325F" w:rsidRPr="00F57BEE" w:rsidRDefault="0073325F" w:rsidP="00733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3040" w:type="dxa"/>
            <w:gridSpan w:val="2"/>
          </w:tcPr>
          <w:p w:rsidR="00CC77F4" w:rsidRDefault="00CC77F4">
            <w:pPr>
              <w:rPr>
                <w:rFonts w:ascii="Times New Roman" w:hAnsi="Times New Roman"/>
                <w:sz w:val="24"/>
                <w:szCs w:val="24"/>
              </w:rPr>
            </w:pPr>
            <w:r w:rsidRPr="00964BF7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C77F4" w:rsidRDefault="00CC77F4"/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Выявление случаев несоблюдения указанными лицами законодательства в сфере противодействия коррупции, принятие своевременных мер по выявленным нарушениям. Выявление причин и условий, способствующих совершению коррупционных правонарушений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5C5247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  <w:r w:rsidR="00CC77F4" w:rsidRPr="00F57B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</w:t>
            </w:r>
          </w:p>
        </w:tc>
        <w:tc>
          <w:tcPr>
            <w:tcW w:w="1921" w:type="dxa"/>
          </w:tcPr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  <w:p w:rsidR="008E2D74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отчёт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апреля,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июля,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октября, </w:t>
            </w:r>
          </w:p>
          <w:p w:rsidR="00AE476F" w:rsidRPr="00F57BEE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декабря</w:t>
            </w:r>
          </w:p>
        </w:tc>
        <w:tc>
          <w:tcPr>
            <w:tcW w:w="3040" w:type="dxa"/>
            <w:gridSpan w:val="2"/>
          </w:tcPr>
          <w:p w:rsidR="00CC77F4" w:rsidRDefault="00CC77F4">
            <w:pPr>
              <w:rPr>
                <w:rFonts w:ascii="Times New Roman" w:hAnsi="Times New Roman"/>
                <w:sz w:val="24"/>
                <w:szCs w:val="24"/>
              </w:rPr>
            </w:pPr>
            <w:r w:rsidRPr="00964BF7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C77F4" w:rsidRDefault="00CC77F4"/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4.</w:t>
            </w:r>
            <w:r w:rsidR="005C524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Организация работы по ведению личных дел лиц, замещающих муниципальные должности и должности муниципальной службы, по актуализации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1921" w:type="dxa"/>
          </w:tcPr>
          <w:p w:rsidR="0089142B" w:rsidRDefault="0089142B" w:rsidP="00386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Полугодие </w:t>
            </w:r>
          </w:p>
          <w:p w:rsidR="008E2D74" w:rsidRDefault="003866AC" w:rsidP="00386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D3A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отчёт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866AC" w:rsidRDefault="003866AC" w:rsidP="00386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июля, </w:t>
            </w:r>
          </w:p>
          <w:p w:rsidR="00CC77F4" w:rsidRPr="00F57BEE" w:rsidRDefault="003866AC" w:rsidP="00386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3040" w:type="dxa"/>
            <w:gridSpan w:val="2"/>
          </w:tcPr>
          <w:p w:rsidR="00CC77F4" w:rsidRDefault="00CC77F4">
            <w:pPr>
              <w:rPr>
                <w:rFonts w:ascii="Times New Roman" w:hAnsi="Times New Roman"/>
                <w:sz w:val="24"/>
                <w:szCs w:val="24"/>
              </w:rPr>
            </w:pPr>
            <w:r w:rsidRPr="00964BF7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C77F4" w:rsidRDefault="00CC77F4"/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Выявление причин и условий, способствующих совершению коррупционных правонарушений.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5C5247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4.8</w:t>
            </w:r>
            <w:r w:rsidR="00CC77F4" w:rsidRPr="00F57B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7BEE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57BEE">
              <w:rPr>
                <w:rFonts w:ascii="Times New Roman" w:hAnsi="Times New Roman"/>
                <w:sz w:val="24"/>
                <w:szCs w:val="24"/>
              </w:rPr>
              <w:t xml:space="preserve"> актуализацией сведений, содержащихся в анкетах лиц, замещающих муниципальные должности и должности муниципальной службы,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1921" w:type="dxa"/>
          </w:tcPr>
          <w:p w:rsidR="0089142B" w:rsidRDefault="0089142B" w:rsidP="00891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Полугодие </w:t>
            </w:r>
          </w:p>
          <w:p w:rsidR="008E2D74" w:rsidRDefault="0089142B" w:rsidP="00891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D3A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отчёт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9142B" w:rsidRDefault="0089142B" w:rsidP="00891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июля, </w:t>
            </w:r>
          </w:p>
          <w:p w:rsidR="00CC77F4" w:rsidRPr="00F57BEE" w:rsidRDefault="0089142B" w:rsidP="00891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3040" w:type="dxa"/>
            <w:gridSpan w:val="2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Выявление причин и условий, способствующих совершению коррупционных правонарушений.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BE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57BE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  <w:p w:rsidR="00CC77F4" w:rsidRPr="00F57BEE" w:rsidRDefault="00CC77F4" w:rsidP="006D1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  <w:p w:rsidR="008E2D74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отчёт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апреля,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июля,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октября, </w:t>
            </w:r>
          </w:p>
          <w:p w:rsidR="00CC77F4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декабря</w:t>
            </w:r>
          </w:p>
          <w:p w:rsidR="00ED3AE3" w:rsidRPr="00F57BEE" w:rsidRDefault="00ED3AE3" w:rsidP="00005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F57BEE" w:rsidRDefault="00CC77F4" w:rsidP="006D1D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BE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Повышение эффективности механизмов предотвращения</w:t>
            </w:r>
          </w:p>
          <w:p w:rsidR="00CC77F4" w:rsidRPr="00F57BEE" w:rsidRDefault="00CC77F4" w:rsidP="006D1D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BEE">
              <w:rPr>
                <w:rFonts w:ascii="Times New Roman" w:hAnsi="Times New Roman" w:cs="Times New Roman"/>
                <w:b w:val="0"/>
                <w:sz w:val="24"/>
                <w:szCs w:val="24"/>
              </w:rPr>
              <w:t>и урегулирования конфликта интересов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4.10. 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921" w:type="dxa"/>
          </w:tcPr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  <w:p w:rsidR="008E2D74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отчёт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апреля,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июля,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октября,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декабря</w:t>
            </w:r>
          </w:p>
          <w:p w:rsidR="00ED3AE3" w:rsidRPr="00F57BEE" w:rsidRDefault="00ED3AE3" w:rsidP="00E10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59405E" w:rsidRDefault="00CC77F4" w:rsidP="006D1D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405E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Выявление причин и условий, способствующих совершению коррупционных правонарушений</w:t>
            </w:r>
          </w:p>
        </w:tc>
      </w:tr>
      <w:tr w:rsidR="00CC77F4" w:rsidRPr="00F57BEE" w:rsidTr="008F1B8E">
        <w:tc>
          <w:tcPr>
            <w:tcW w:w="14713" w:type="dxa"/>
            <w:gridSpan w:val="6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BEE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F57BEE">
              <w:rPr>
                <w:rFonts w:ascii="Times New Roman" w:hAnsi="Times New Roman"/>
                <w:b/>
                <w:sz w:val="24"/>
                <w:szCs w:val="24"/>
              </w:rPr>
              <w:t>Антикоррупционная</w:t>
            </w:r>
            <w:proofErr w:type="spellEnd"/>
            <w:r w:rsidRPr="00F57BEE">
              <w:rPr>
                <w:rFonts w:ascii="Times New Roman" w:hAnsi="Times New Roman"/>
                <w:b/>
                <w:sz w:val="24"/>
                <w:szCs w:val="24"/>
              </w:rPr>
              <w:t xml:space="preserve"> пропаганда и просвещение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 работы администрации сельского </w:t>
            </w:r>
            <w:r w:rsidR="009E2310">
              <w:rPr>
                <w:rFonts w:ascii="Times New Roman" w:hAnsi="Times New Roman"/>
                <w:sz w:val="24"/>
                <w:szCs w:val="24"/>
              </w:rPr>
              <w:t xml:space="preserve">поселения на сайте органов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623C">
              <w:rPr>
                <w:rFonts w:ascii="Times New Roman" w:hAnsi="Times New Roman"/>
                <w:sz w:val="24"/>
                <w:szCs w:val="24"/>
              </w:rPr>
              <w:t>Коротковского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21" w:type="dxa"/>
          </w:tcPr>
          <w:p w:rsidR="00CC77F4" w:rsidRPr="00F57BEE" w:rsidRDefault="00A34B92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="000E29D9">
              <w:rPr>
                <w:rFonts w:ascii="Times New Roman" w:hAnsi="Times New Roman"/>
                <w:sz w:val="24"/>
                <w:szCs w:val="24"/>
              </w:rPr>
              <w:t>2025</w:t>
            </w:r>
            <w:r w:rsidR="00E108A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040" w:type="dxa"/>
            <w:gridSpan w:val="2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Повышение информационной открытости администрации муниципального образования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в администрации муниципального образования «телефона доверия», Интернет-сайта, позволяющих гражданам </w:t>
            </w:r>
            <w:r w:rsidRPr="00F57B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беспрепятственно сообщать о коррупционных проявлениях в деятельности органов местного самоуправления поселения </w:t>
            </w:r>
          </w:p>
        </w:tc>
        <w:tc>
          <w:tcPr>
            <w:tcW w:w="1921" w:type="dxa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0E29D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40" w:type="dxa"/>
            <w:gridSpan w:val="2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Оперативное реагирование на поступившие </w:t>
            </w:r>
            <w:r w:rsidRPr="00F57BEE">
              <w:rPr>
                <w:rFonts w:ascii="Times New Roman" w:hAnsi="Times New Roman"/>
                <w:sz w:val="24"/>
                <w:szCs w:val="24"/>
              </w:rPr>
              <w:lastRenderedPageBreak/>
              <w:t>оповещения о коррупционных проявлениях в деятельности ОМСУ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Обеспечение размещения на информационном стенде в здании администрации информационных материалов в сфере противодействия коррупции</w:t>
            </w:r>
          </w:p>
        </w:tc>
        <w:tc>
          <w:tcPr>
            <w:tcW w:w="1921" w:type="dxa"/>
          </w:tcPr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  <w:p w:rsidR="008E2D74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отчёт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апреля,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июля,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октября,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декабря</w:t>
            </w:r>
          </w:p>
          <w:p w:rsidR="00ED3AE3" w:rsidRPr="00C05139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CC77F4" w:rsidRPr="00F57BEE" w:rsidRDefault="00D4269E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Правовое просвещение. Профилактика коррупционных и иных правонарушений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6046" w:type="dxa"/>
          </w:tcPr>
          <w:p w:rsidR="00CC77F4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работы по формированию у муниципальных служащих отрицательного отношения к коррупции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по реализации установленного порядка сообщения о получении подарка в связи и их должностным положением или исполнением ими служебных (должностных) обязанностей, сдаче и оценке подарка, реализации (выкупе) и зачислении в доход бюджета средств, вырученных от его реализации.</w:t>
            </w:r>
          </w:p>
          <w:p w:rsidR="00CC77F4" w:rsidRPr="00F57BEE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(информация на заседаниях комиссии)</w:t>
            </w:r>
          </w:p>
        </w:tc>
        <w:tc>
          <w:tcPr>
            <w:tcW w:w="1921" w:type="dxa"/>
          </w:tcPr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  <w:p w:rsidR="008E2D74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отчёт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апреля,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июля,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октября,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декабря</w:t>
            </w:r>
          </w:p>
          <w:p w:rsidR="00CC77F4" w:rsidRPr="00F57BEE" w:rsidRDefault="00CC77F4" w:rsidP="00C0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Профилактика коррупционных и иных правонарушений. Формирование отрицательного отношения к коррупции.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Осуществление комплекса организационных, разъяснительных и иных мероприятий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921" w:type="dxa"/>
          </w:tcPr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  <w:p w:rsidR="008E2D74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отчёт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апреля,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июля,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октября,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декабря</w:t>
            </w:r>
          </w:p>
          <w:p w:rsidR="00CC77F4" w:rsidRPr="00F57BEE" w:rsidRDefault="00CC77F4" w:rsidP="00C0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CC77F4" w:rsidRPr="00F57BEE" w:rsidRDefault="00D4269E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 xml:space="preserve">Своевременное информирование о положениях </w:t>
            </w:r>
            <w:proofErr w:type="spellStart"/>
            <w:r w:rsidRPr="00F57BEE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F57BEE">
              <w:rPr>
                <w:rFonts w:ascii="Times New Roman" w:hAnsi="Times New Roman"/>
                <w:sz w:val="24"/>
                <w:szCs w:val="24"/>
              </w:rPr>
              <w:t xml:space="preserve"> зак</w:t>
            </w:r>
            <w:r>
              <w:rPr>
                <w:rFonts w:ascii="Times New Roman" w:hAnsi="Times New Roman"/>
                <w:sz w:val="24"/>
                <w:szCs w:val="24"/>
              </w:rPr>
              <w:t>онодательства РФ, Белгородской области</w:t>
            </w:r>
            <w:r w:rsidRPr="00F57BEE">
              <w:rPr>
                <w:rFonts w:ascii="Times New Roman" w:hAnsi="Times New Roman"/>
                <w:sz w:val="24"/>
                <w:szCs w:val="24"/>
              </w:rPr>
              <w:t xml:space="preserve"> путем проведения совещаний, заседаний комиссий, размещения соответствующей информации на официальном сайте </w:t>
            </w:r>
            <w:r w:rsidRPr="00F57BEE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администрации, информационных стендах.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B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3842" w:type="dxa"/>
            <w:gridSpan w:val="5"/>
            <w:vAlign w:val="center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BEE">
              <w:rPr>
                <w:rFonts w:ascii="Times New Roman" w:hAnsi="Times New Roman"/>
                <w:b/>
                <w:sz w:val="24"/>
                <w:szCs w:val="24"/>
              </w:rPr>
              <w:t>Обеспечение прозрачности деятельности органов местного самоуправления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  <w:r w:rsidRPr="00F57B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5D8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в информационно-телекоммуникационной сети «Интернет» информации в соответствии с Федеральным законом от 9 февраля 2009</w:t>
            </w:r>
            <w:r w:rsidRPr="00F57BEE">
              <w:rPr>
                <w:rFonts w:ascii="Times New Roman" w:hAnsi="Times New Roman"/>
                <w:sz w:val="24"/>
                <w:szCs w:val="24"/>
              </w:rPr>
              <w:t xml:space="preserve">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921" w:type="dxa"/>
          </w:tcPr>
          <w:p w:rsidR="00CC77F4" w:rsidRPr="00F57BEE" w:rsidRDefault="007545D8" w:rsidP="00187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 числа каждого месяца</w:t>
            </w:r>
          </w:p>
        </w:tc>
        <w:tc>
          <w:tcPr>
            <w:tcW w:w="3040" w:type="dxa"/>
            <w:gridSpan w:val="2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CC77F4" w:rsidRPr="00F57BEE" w:rsidRDefault="00D4269E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Повышение информационной открытости администрации муниципального образования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A66630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  <w:r w:rsidR="00CC77F4" w:rsidRPr="00F57B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Прием и рассм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отрение </w:t>
            </w:r>
            <w:r w:rsidRPr="00F57BEE">
              <w:rPr>
                <w:rFonts w:ascii="Times New Roman" w:hAnsi="Times New Roman"/>
                <w:sz w:val="24"/>
                <w:szCs w:val="24"/>
              </w:rPr>
              <w:t>сообщений от граждан и организаций о фактах коррупции</w:t>
            </w:r>
          </w:p>
        </w:tc>
        <w:tc>
          <w:tcPr>
            <w:tcW w:w="1921" w:type="dxa"/>
          </w:tcPr>
          <w:p w:rsidR="00CC77F4" w:rsidRPr="00F57BEE" w:rsidRDefault="006305E0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 числа каждого месяца</w:t>
            </w:r>
          </w:p>
        </w:tc>
        <w:tc>
          <w:tcPr>
            <w:tcW w:w="3040" w:type="dxa"/>
            <w:gridSpan w:val="2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BE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842" w:type="dxa"/>
            <w:gridSpan w:val="5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BEE">
              <w:rPr>
                <w:rFonts w:ascii="Times New Roman" w:hAnsi="Times New Roman"/>
                <w:b/>
                <w:sz w:val="24"/>
                <w:szCs w:val="24"/>
              </w:rPr>
              <w:t>Реализация антикоррупционной политики в сфере закупок товаров, выполнения работ, оказания услуг для муниципальных нужд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п.9 ч.1 ст.31 Федерального закона от 05.04.2013 г. № 44-ФЗ</w:t>
            </w:r>
          </w:p>
        </w:tc>
        <w:tc>
          <w:tcPr>
            <w:tcW w:w="1921" w:type="dxa"/>
          </w:tcPr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  <w:p w:rsidR="008E2D74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отчёт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апреля,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июля,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октября,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декабря</w:t>
            </w:r>
          </w:p>
          <w:p w:rsidR="00CC77F4" w:rsidRPr="00F57BEE" w:rsidRDefault="00CC77F4" w:rsidP="001876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глава</w:t>
            </w:r>
            <w:r w:rsidR="00D4269E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Профилактика случаев нарушения требований в сфере противодействия коррупции</w:t>
            </w:r>
          </w:p>
        </w:tc>
        <w:bookmarkStart w:id="0" w:name="_GoBack"/>
        <w:bookmarkEnd w:id="0"/>
      </w:tr>
    </w:tbl>
    <w:p w:rsidR="00CC77F4" w:rsidRPr="00F57BEE" w:rsidRDefault="00CC77F4" w:rsidP="00305727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F57BEE">
        <w:rPr>
          <w:rFonts w:ascii="Times New Roman" w:hAnsi="Times New Roman"/>
          <w:sz w:val="24"/>
          <w:szCs w:val="24"/>
        </w:rPr>
        <w:t xml:space="preserve"> </w:t>
      </w:r>
    </w:p>
    <w:p w:rsidR="00CC77F4" w:rsidRDefault="00CC77F4" w:rsidP="00305727">
      <w:pPr>
        <w:spacing w:after="0" w:line="240" w:lineRule="auto"/>
        <w:ind w:right="680"/>
        <w:jc w:val="right"/>
        <w:rPr>
          <w:rFonts w:ascii="Times New Roman" w:hAnsi="Times New Roman"/>
          <w:sz w:val="28"/>
          <w:szCs w:val="28"/>
        </w:rPr>
      </w:pPr>
    </w:p>
    <w:p w:rsidR="00A66630" w:rsidRDefault="00A66630" w:rsidP="00305727">
      <w:pPr>
        <w:spacing w:after="0" w:line="240" w:lineRule="auto"/>
        <w:ind w:right="680"/>
        <w:jc w:val="right"/>
        <w:rPr>
          <w:rFonts w:ascii="Times New Roman" w:hAnsi="Times New Roman"/>
          <w:sz w:val="28"/>
          <w:szCs w:val="28"/>
        </w:rPr>
      </w:pPr>
    </w:p>
    <w:p w:rsidR="00A66630" w:rsidRDefault="00A66630" w:rsidP="00305727">
      <w:pPr>
        <w:spacing w:after="0" w:line="240" w:lineRule="auto"/>
        <w:ind w:right="680"/>
        <w:jc w:val="right"/>
        <w:rPr>
          <w:rFonts w:ascii="Times New Roman" w:hAnsi="Times New Roman"/>
          <w:sz w:val="28"/>
          <w:szCs w:val="28"/>
        </w:rPr>
      </w:pPr>
    </w:p>
    <w:p w:rsidR="00A66630" w:rsidRDefault="00A66630" w:rsidP="00305727">
      <w:pPr>
        <w:spacing w:after="0" w:line="240" w:lineRule="auto"/>
        <w:ind w:right="680"/>
        <w:jc w:val="right"/>
        <w:rPr>
          <w:rFonts w:ascii="Times New Roman" w:hAnsi="Times New Roman"/>
          <w:sz w:val="28"/>
          <w:szCs w:val="28"/>
        </w:rPr>
      </w:pPr>
    </w:p>
    <w:p w:rsidR="00A66630" w:rsidRDefault="00A66630" w:rsidP="00305727">
      <w:pPr>
        <w:spacing w:after="0" w:line="240" w:lineRule="auto"/>
        <w:ind w:right="680"/>
        <w:jc w:val="right"/>
        <w:rPr>
          <w:rFonts w:ascii="Times New Roman" w:hAnsi="Times New Roman"/>
          <w:sz w:val="28"/>
          <w:szCs w:val="28"/>
        </w:rPr>
      </w:pPr>
    </w:p>
    <w:p w:rsidR="00A66630" w:rsidRDefault="00A66630" w:rsidP="00305727">
      <w:pPr>
        <w:spacing w:after="0" w:line="240" w:lineRule="auto"/>
        <w:ind w:right="680"/>
        <w:jc w:val="right"/>
        <w:rPr>
          <w:rFonts w:ascii="Times New Roman" w:hAnsi="Times New Roman"/>
          <w:sz w:val="28"/>
          <w:szCs w:val="28"/>
        </w:rPr>
      </w:pPr>
    </w:p>
    <w:p w:rsidR="00CC77F4" w:rsidRPr="001863F5" w:rsidRDefault="00CC77F4" w:rsidP="008F1B8E">
      <w:pPr>
        <w:tabs>
          <w:tab w:val="left" w:pos="14570"/>
        </w:tabs>
        <w:spacing w:after="0" w:line="240" w:lineRule="auto"/>
        <w:ind w:right="-31"/>
        <w:jc w:val="right"/>
        <w:rPr>
          <w:rFonts w:ascii="Times New Roman" w:hAnsi="Times New Roman"/>
          <w:b/>
          <w:sz w:val="28"/>
          <w:szCs w:val="28"/>
        </w:rPr>
      </w:pPr>
      <w:r w:rsidRPr="001863F5"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CC77F4" w:rsidRPr="001863F5" w:rsidRDefault="00CC77F4" w:rsidP="008F1B8E">
      <w:pPr>
        <w:tabs>
          <w:tab w:val="left" w:pos="14570"/>
        </w:tabs>
        <w:spacing w:after="0" w:line="240" w:lineRule="auto"/>
        <w:ind w:right="-31"/>
        <w:jc w:val="right"/>
        <w:rPr>
          <w:rFonts w:ascii="Times New Roman" w:hAnsi="Times New Roman"/>
          <w:b/>
          <w:sz w:val="28"/>
          <w:szCs w:val="28"/>
        </w:rPr>
      </w:pPr>
      <w:r w:rsidRPr="001863F5">
        <w:rPr>
          <w:rFonts w:ascii="Times New Roman" w:hAnsi="Times New Roman"/>
          <w:b/>
          <w:sz w:val="28"/>
          <w:szCs w:val="28"/>
        </w:rPr>
        <w:t xml:space="preserve">к постановлению администрации </w:t>
      </w:r>
    </w:p>
    <w:p w:rsidR="00CC77F4" w:rsidRPr="001863F5" w:rsidRDefault="003D623C" w:rsidP="008F1B8E">
      <w:pPr>
        <w:tabs>
          <w:tab w:val="left" w:pos="14570"/>
        </w:tabs>
        <w:spacing w:after="0" w:line="240" w:lineRule="auto"/>
        <w:ind w:right="-3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Коротковского</w:t>
      </w:r>
      <w:r w:rsidR="00CC77F4" w:rsidRPr="001863F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CC77F4" w:rsidRPr="001863F5" w:rsidRDefault="00320EFB" w:rsidP="008F1B8E">
      <w:pPr>
        <w:tabs>
          <w:tab w:val="left" w:pos="14570"/>
        </w:tabs>
        <w:spacing w:after="0" w:line="240" w:lineRule="auto"/>
        <w:ind w:right="-3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A66630">
        <w:rPr>
          <w:rFonts w:ascii="Times New Roman" w:hAnsi="Times New Roman"/>
          <w:b/>
          <w:sz w:val="28"/>
          <w:szCs w:val="28"/>
        </w:rPr>
        <w:t>17 марта</w:t>
      </w:r>
      <w:r w:rsidR="008336DB">
        <w:rPr>
          <w:rFonts w:ascii="Times New Roman" w:hAnsi="Times New Roman"/>
          <w:b/>
          <w:sz w:val="28"/>
          <w:szCs w:val="28"/>
        </w:rPr>
        <w:t xml:space="preserve"> </w:t>
      </w:r>
      <w:r w:rsidR="00D04AB8">
        <w:rPr>
          <w:rFonts w:ascii="Times New Roman" w:hAnsi="Times New Roman"/>
          <w:b/>
          <w:sz w:val="28"/>
          <w:szCs w:val="28"/>
        </w:rPr>
        <w:t xml:space="preserve"> </w:t>
      </w:r>
      <w:r w:rsidR="00D21175">
        <w:rPr>
          <w:rFonts w:ascii="Times New Roman" w:hAnsi="Times New Roman"/>
          <w:b/>
          <w:sz w:val="28"/>
          <w:szCs w:val="28"/>
        </w:rPr>
        <w:t>2025</w:t>
      </w:r>
      <w:r w:rsidR="00CC77F4">
        <w:rPr>
          <w:rFonts w:ascii="Times New Roman" w:hAnsi="Times New Roman"/>
          <w:b/>
          <w:sz w:val="28"/>
          <w:szCs w:val="28"/>
        </w:rPr>
        <w:t xml:space="preserve"> г. № </w:t>
      </w:r>
      <w:r w:rsidR="00A66630">
        <w:rPr>
          <w:rFonts w:ascii="Times New Roman" w:hAnsi="Times New Roman"/>
          <w:b/>
          <w:sz w:val="28"/>
          <w:szCs w:val="28"/>
        </w:rPr>
        <w:t>29</w:t>
      </w:r>
    </w:p>
    <w:p w:rsidR="00CC77F4" w:rsidRPr="007F63A9" w:rsidRDefault="00CC77F4" w:rsidP="008F1B8E">
      <w:pPr>
        <w:tabs>
          <w:tab w:val="left" w:pos="14570"/>
        </w:tabs>
        <w:ind w:right="-31"/>
        <w:jc w:val="both"/>
        <w:rPr>
          <w:rFonts w:ascii="Times New Roman" w:hAnsi="Times New Roman"/>
          <w:sz w:val="28"/>
          <w:szCs w:val="28"/>
        </w:rPr>
      </w:pPr>
    </w:p>
    <w:p w:rsidR="00CC77F4" w:rsidRPr="007F63A9" w:rsidRDefault="00CC77F4" w:rsidP="00305727">
      <w:pPr>
        <w:jc w:val="center"/>
        <w:rPr>
          <w:rFonts w:ascii="Times New Roman" w:hAnsi="Times New Roman"/>
          <w:b/>
          <w:sz w:val="28"/>
          <w:szCs w:val="28"/>
        </w:rPr>
      </w:pPr>
      <w:r w:rsidRPr="007F63A9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Н</w:t>
      </w:r>
      <w:r w:rsidRPr="007F63A9">
        <w:rPr>
          <w:rFonts w:ascii="Times New Roman" w:hAnsi="Times New Roman"/>
          <w:b/>
          <w:sz w:val="28"/>
          <w:szCs w:val="28"/>
        </w:rPr>
        <w:t xml:space="preserve">ФОРМАЦИЯ </w:t>
      </w:r>
    </w:p>
    <w:p w:rsidR="00CC77F4" w:rsidRPr="007F63A9" w:rsidRDefault="00CC77F4" w:rsidP="008F1B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63A9">
        <w:rPr>
          <w:rFonts w:ascii="Times New Roman" w:hAnsi="Times New Roman"/>
          <w:sz w:val="28"/>
          <w:szCs w:val="28"/>
        </w:rPr>
        <w:t>о реализации мероприятий плана противодействии коррупции</w:t>
      </w:r>
    </w:p>
    <w:p w:rsidR="00CC77F4" w:rsidRPr="007F63A9" w:rsidRDefault="00CC77F4" w:rsidP="008F1B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администрации </w:t>
      </w:r>
      <w:r w:rsidR="003D623C">
        <w:rPr>
          <w:rFonts w:ascii="Times New Roman" w:hAnsi="Times New Roman"/>
          <w:sz w:val="28"/>
          <w:szCs w:val="28"/>
        </w:rPr>
        <w:t>Коротковского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F63A9">
        <w:rPr>
          <w:rFonts w:ascii="Times New Roman" w:hAnsi="Times New Roman"/>
          <w:sz w:val="28"/>
          <w:szCs w:val="28"/>
        </w:rPr>
        <w:t xml:space="preserve"> на </w:t>
      </w:r>
      <w:r w:rsidR="00D21175">
        <w:rPr>
          <w:rFonts w:ascii="Times New Roman" w:hAnsi="Times New Roman"/>
          <w:sz w:val="28"/>
          <w:szCs w:val="28"/>
        </w:rPr>
        <w:t>2025</w:t>
      </w:r>
      <w:r w:rsidRPr="007F63A9">
        <w:rPr>
          <w:rFonts w:ascii="Times New Roman" w:hAnsi="Times New Roman"/>
          <w:sz w:val="28"/>
          <w:szCs w:val="28"/>
        </w:rPr>
        <w:t xml:space="preserve"> год</w:t>
      </w:r>
    </w:p>
    <w:p w:rsidR="00CC77F4" w:rsidRPr="007F63A9" w:rsidRDefault="00CC77F4" w:rsidP="008F1B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63A9">
        <w:rPr>
          <w:rFonts w:ascii="Times New Roman" w:hAnsi="Times New Roman"/>
          <w:sz w:val="28"/>
          <w:szCs w:val="28"/>
        </w:rPr>
        <w:t>за ____ квартал 20___ года</w:t>
      </w:r>
    </w:p>
    <w:p w:rsidR="00CC77F4" w:rsidRPr="007F63A9" w:rsidRDefault="00CC77F4" w:rsidP="0030572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5"/>
        <w:gridCol w:w="5299"/>
        <w:gridCol w:w="2130"/>
        <w:gridCol w:w="6517"/>
      </w:tblGrid>
      <w:tr w:rsidR="00CC77F4" w:rsidRPr="007F63A9" w:rsidTr="008F1B8E">
        <w:tc>
          <w:tcPr>
            <w:tcW w:w="655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A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F63A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F63A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F63A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99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A9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130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A9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6517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A9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A9">
              <w:rPr>
                <w:rFonts w:ascii="Times New Roman" w:hAnsi="Times New Roman"/>
                <w:sz w:val="28"/>
                <w:szCs w:val="28"/>
              </w:rPr>
              <w:t xml:space="preserve">о реализации мероприятия    </w:t>
            </w:r>
          </w:p>
        </w:tc>
      </w:tr>
      <w:tr w:rsidR="00CC77F4" w:rsidRPr="007F63A9" w:rsidTr="008F1B8E">
        <w:tc>
          <w:tcPr>
            <w:tcW w:w="655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A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99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7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7F4" w:rsidRPr="007F63A9" w:rsidTr="008F1B8E">
        <w:tc>
          <w:tcPr>
            <w:tcW w:w="655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A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99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7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7F4" w:rsidRPr="007F63A9" w:rsidTr="008F1B8E">
        <w:tc>
          <w:tcPr>
            <w:tcW w:w="655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A9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5299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7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77F4" w:rsidRDefault="00CC77F4">
      <w:pPr>
        <w:sectPr w:rsidR="00CC77F4" w:rsidSect="008F1B8E">
          <w:pgSz w:w="16838" w:h="11906" w:orient="landscape" w:code="9"/>
          <w:pgMar w:top="851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:rsidR="00CC77F4" w:rsidRDefault="00CC77F4" w:rsidP="00320EFB"/>
    <w:sectPr w:rsidR="00CC77F4" w:rsidSect="009B6623"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233" w:rsidRDefault="006B4233" w:rsidP="001863F5">
      <w:pPr>
        <w:spacing w:after="0" w:line="240" w:lineRule="auto"/>
      </w:pPr>
      <w:r>
        <w:separator/>
      </w:r>
    </w:p>
  </w:endnote>
  <w:endnote w:type="continuationSeparator" w:id="0">
    <w:p w:rsidR="006B4233" w:rsidRDefault="006B4233" w:rsidP="0018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233" w:rsidRDefault="006B4233" w:rsidP="001863F5">
      <w:pPr>
        <w:spacing w:after="0" w:line="240" w:lineRule="auto"/>
      </w:pPr>
      <w:r>
        <w:separator/>
      </w:r>
    </w:p>
  </w:footnote>
  <w:footnote w:type="continuationSeparator" w:id="0">
    <w:p w:rsidR="006B4233" w:rsidRDefault="006B4233" w:rsidP="00186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7F4" w:rsidRDefault="00CC77F4">
    <w:pPr>
      <w:pStyle w:val="a4"/>
      <w:jc w:val="center"/>
    </w:pPr>
    <w:r>
      <w:t>2</w:t>
    </w:r>
  </w:p>
  <w:p w:rsidR="00CC77F4" w:rsidRDefault="00CC77F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7F4" w:rsidRDefault="00562CB4">
    <w:pPr>
      <w:pStyle w:val="a4"/>
      <w:jc w:val="center"/>
    </w:pPr>
    <w:fldSimple w:instr=" PAGE   \* MERGEFORMAT ">
      <w:r w:rsidR="00D4269E">
        <w:rPr>
          <w:noProof/>
        </w:rPr>
        <w:t>9</w:t>
      </w:r>
    </w:fldSimple>
  </w:p>
  <w:p w:rsidR="00CC77F4" w:rsidRDefault="00CC77F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0586E"/>
    <w:multiLevelType w:val="hybridMultilevel"/>
    <w:tmpl w:val="EE9A12B8"/>
    <w:lvl w:ilvl="0" w:tplc="254C18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727"/>
    <w:rsid w:val="0000509C"/>
    <w:rsid w:val="00007DA5"/>
    <w:rsid w:val="00070DB5"/>
    <w:rsid w:val="000A2332"/>
    <w:rsid w:val="000B4C3A"/>
    <w:rsid w:val="000C1B6E"/>
    <w:rsid w:val="000C536B"/>
    <w:rsid w:val="000C552B"/>
    <w:rsid w:val="000E29D9"/>
    <w:rsid w:val="001244D7"/>
    <w:rsid w:val="00176095"/>
    <w:rsid w:val="001863F5"/>
    <w:rsid w:val="001876B3"/>
    <w:rsid w:val="001947F3"/>
    <w:rsid w:val="00204935"/>
    <w:rsid w:val="002A755B"/>
    <w:rsid w:val="00304F70"/>
    <w:rsid w:val="00305727"/>
    <w:rsid w:val="00320EFB"/>
    <w:rsid w:val="003866AC"/>
    <w:rsid w:val="003D623C"/>
    <w:rsid w:val="003E3EB7"/>
    <w:rsid w:val="004061A1"/>
    <w:rsid w:val="00415C15"/>
    <w:rsid w:val="00477969"/>
    <w:rsid w:val="004B3B16"/>
    <w:rsid w:val="004D4127"/>
    <w:rsid w:val="004F67AC"/>
    <w:rsid w:val="004F694F"/>
    <w:rsid w:val="00560D4B"/>
    <w:rsid w:val="00562CB4"/>
    <w:rsid w:val="0059405E"/>
    <w:rsid w:val="005A67B7"/>
    <w:rsid w:val="005B5DBF"/>
    <w:rsid w:val="005B6E33"/>
    <w:rsid w:val="005C2D64"/>
    <w:rsid w:val="005C5247"/>
    <w:rsid w:val="005D1D7C"/>
    <w:rsid w:val="005D6113"/>
    <w:rsid w:val="005F6099"/>
    <w:rsid w:val="006305E0"/>
    <w:rsid w:val="0063530B"/>
    <w:rsid w:val="006A4BA5"/>
    <w:rsid w:val="006A53A5"/>
    <w:rsid w:val="006B4233"/>
    <w:rsid w:val="006D1DB3"/>
    <w:rsid w:val="0073325F"/>
    <w:rsid w:val="007414B0"/>
    <w:rsid w:val="007545D8"/>
    <w:rsid w:val="00787D37"/>
    <w:rsid w:val="00796667"/>
    <w:rsid w:val="007A792C"/>
    <w:rsid w:val="007C39C0"/>
    <w:rsid w:val="007F4AC5"/>
    <w:rsid w:val="007F63A9"/>
    <w:rsid w:val="008336DB"/>
    <w:rsid w:val="00870E38"/>
    <w:rsid w:val="00874AD0"/>
    <w:rsid w:val="0089142B"/>
    <w:rsid w:val="0089216B"/>
    <w:rsid w:val="008D690E"/>
    <w:rsid w:val="008E2D74"/>
    <w:rsid w:val="008F1B8E"/>
    <w:rsid w:val="00964BF7"/>
    <w:rsid w:val="00974195"/>
    <w:rsid w:val="0098239D"/>
    <w:rsid w:val="009B6623"/>
    <w:rsid w:val="009E2310"/>
    <w:rsid w:val="009E65D0"/>
    <w:rsid w:val="009F02B7"/>
    <w:rsid w:val="00A23314"/>
    <w:rsid w:val="00A34B92"/>
    <w:rsid w:val="00A36284"/>
    <w:rsid w:val="00A575B5"/>
    <w:rsid w:val="00A66630"/>
    <w:rsid w:val="00A74DF6"/>
    <w:rsid w:val="00A90C28"/>
    <w:rsid w:val="00AE476F"/>
    <w:rsid w:val="00AE7043"/>
    <w:rsid w:val="00B3798D"/>
    <w:rsid w:val="00B63265"/>
    <w:rsid w:val="00B86FA0"/>
    <w:rsid w:val="00BC5AA9"/>
    <w:rsid w:val="00C05139"/>
    <w:rsid w:val="00C37D01"/>
    <w:rsid w:val="00C56CF8"/>
    <w:rsid w:val="00C743DF"/>
    <w:rsid w:val="00C85D8A"/>
    <w:rsid w:val="00CA1F28"/>
    <w:rsid w:val="00CB032E"/>
    <w:rsid w:val="00CC77F4"/>
    <w:rsid w:val="00CF1086"/>
    <w:rsid w:val="00D04AB8"/>
    <w:rsid w:val="00D21175"/>
    <w:rsid w:val="00D276CE"/>
    <w:rsid w:val="00D4269E"/>
    <w:rsid w:val="00D900E7"/>
    <w:rsid w:val="00D97095"/>
    <w:rsid w:val="00DB0011"/>
    <w:rsid w:val="00DD42CE"/>
    <w:rsid w:val="00E108A2"/>
    <w:rsid w:val="00E51845"/>
    <w:rsid w:val="00E65909"/>
    <w:rsid w:val="00E67DED"/>
    <w:rsid w:val="00E7479D"/>
    <w:rsid w:val="00E74E32"/>
    <w:rsid w:val="00E84893"/>
    <w:rsid w:val="00EA31D5"/>
    <w:rsid w:val="00ED3AE3"/>
    <w:rsid w:val="00F0497D"/>
    <w:rsid w:val="00F063E2"/>
    <w:rsid w:val="00F32079"/>
    <w:rsid w:val="00F37391"/>
    <w:rsid w:val="00F43B54"/>
    <w:rsid w:val="00F57BEE"/>
    <w:rsid w:val="00F74528"/>
    <w:rsid w:val="00F848F3"/>
    <w:rsid w:val="00FC72FA"/>
    <w:rsid w:val="00FD0F3B"/>
    <w:rsid w:val="00FD722A"/>
    <w:rsid w:val="00FE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2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D623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locked/>
    <w:rsid w:val="003D6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locked/>
    <w:rsid w:val="003D623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locked/>
    <w:rsid w:val="003D623C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7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3057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rsid w:val="0030572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8D69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8D690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8D690E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86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863F5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3D623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D623C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D623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3D623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rotkovskoe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13</Pages>
  <Words>2472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User</cp:lastModifiedBy>
  <cp:revision>67</cp:revision>
  <cp:lastPrinted>2020-01-14T07:22:00Z</cp:lastPrinted>
  <dcterms:created xsi:type="dcterms:W3CDTF">2019-06-27T10:24:00Z</dcterms:created>
  <dcterms:modified xsi:type="dcterms:W3CDTF">2025-04-09T10:58:00Z</dcterms:modified>
</cp:coreProperties>
</file>